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w:t>
      </w:r>
      <w:r>
        <w:t xml:space="preserve"> </w:t>
      </w:r>
      <w:r>
        <w:t xml:space="preserve">Revoice</w:t>
      </w:r>
      <w:r>
        <w:t xml:space="preserve"> </w:t>
      </w:r>
      <w:r>
        <w:t xml:space="preserve">การประชุมร่วมกันของรัฐสภา</w:t>
      </w:r>
      <w:r>
        <w:t xml:space="preserve"> </w:t>
      </w:r>
      <w:r>
        <w:t xml:space="preserve">ครั้งที่</w:t>
      </w:r>
      <w:r>
        <w:t xml:space="preserve"> </w:t>
      </w:r>
      <w:r>
        <w:t xml:space="preserve">2</w:t>
      </w:r>
      <w:r>
        <w:t xml:space="preserve"> </w:t>
      </w:r>
      <w:r>
        <w:t xml:space="preserve">(สมัยสามัญประจำปีครั้งที่หนึ่ง)</w:t>
      </w:r>
      <w:r>
        <w:t xml:space="preserve"> </w:t>
      </w:r>
      <w:r>
        <w:t xml:space="preserve">เป็นพิเศษ</w:t>
      </w:r>
      <w:r>
        <w:t xml:space="preserve"> </w:t>
      </w:r>
      <w:r>
        <w:t xml:space="preserve">13</w:t>
      </w:r>
      <w:r>
        <w:t xml:space="preserve"> </w:t>
      </w:r>
      <w:r>
        <w:t xml:space="preserve">กันยายน​</w:t>
      </w:r>
      <w:r>
        <w:t xml:space="preserve"> </w:t>
      </w:r>
      <w:r>
        <w:t xml:space="preserve">พ.ศ.2567</w:t>
      </w:r>
    </w:p>
    <w:p>
      <w:pPr>
        <w:pStyle w:val="Date"/>
      </w:pPr>
      <w:r>
        <w:t xml:space="preserve">วันพุธที่</w:t>
      </w:r>
      <w:r>
        <w:t xml:space="preserve"> </w:t>
      </w:r>
      <w:r>
        <w:t xml:space="preserve">18</w:t>
      </w:r>
      <w:r>
        <w:t xml:space="preserve"> </w:t>
      </w:r>
      <w:r>
        <w:t xml:space="preserve">กันยายน</w:t>
      </w:r>
      <w:r>
        <w:t xml:space="preserve"> </w:t>
      </w:r>
      <w:r>
        <w:t xml:space="preserve">2567</w:t>
      </w:r>
      <w:r>
        <w:t xml:space="preserve"> </w:t>
      </w:r>
      <w:r>
        <w:t xml:space="preserve">เวลา</w:t>
      </w:r>
      <w:r>
        <w:t xml:space="preserve"> </w:t>
      </w:r>
      <w:r>
        <w:t xml:space="preserve">13.00</w:t>
      </w:r>
      <w:r>
        <w:t xml:space="preserve"> </w:t>
      </w:r>
      <w:r>
        <w:t xml:space="preserve">น.</w:t>
      </w:r>
    </w:p>
    <w:p>
      <w:pPr>
        <w:pStyle w:val="SourceCode"/>
      </w:pPr>
      <w:r>
        <w:rPr>
          <w:rStyle w:val="VerbatimChar"/>
        </w:rPr>
        <w:t xml:space="preserve">                            (ข้อความสดจากระบบถอดความเสียงพูดทางไกล)</w:t>
      </w:r>
      <w:r>
        <w:br/>
      </w:r>
      <w:r>
        <w:rPr>
          <w:rStyle w:val="VerbatimChar"/>
        </w:rPr>
        <w:t xml:space="preserve">       คะประทับในที่ประชุมสั่งพักการประชุมอะไรในช่วงเวลา 00:00 น 41 นาทีนะคะ วันนี้จะได้มาพิจารณากันต่อมาอภิปรายการต่อในที่ประชุมร่วมกันของรัฐสภาค่ะ เวลาในการพิจารณาวันนี้เหลืออีก 13 ชั่วโมง 36 นาทีนะคะ สัดส่วนในการอภิปรายขาก็ยังมีในส่วนของนายกรัฐมนตรีร่วมกับคณะรัฐมนตรี เหลือเวลาอีก 3 ชั่วโมงกว่านะคะสมาชิกวุฒิสภาเหลือเวลาอีก 2 ชั่วโมงกว่าขนาด ที่ทางสสพรรคร่วมรัฐบาล เหลือเวลาอีก 2 ชั่วโมงกว่าค่ะ ส่วนฝั่งของพรรคร่วมฝ่ายค้านอันนี้ขอเลือก รวมๆจะชั่วโมงค่ะขณะที่เวลาของในที่ประชุมนั้นเหลือเวลาเพียง 18 นาทีเท่านั้นค่ะ  ถามได้ทุกช่องทางของสื่อรัฐสภานะคะ วันนี้ทางสถานีโทรทัศน์รัฐสภารับสัญญาณภาพจากเสียงและ หน่วยงานโสตทัศนูปกรณ์สำนักประชาสัมพันธ์  ประชาสัมพันธ์   ติดตามนะคะ ทางช่อง 10 โทรทัศน์รัฐสภาทางสถานีวิทยุกระจายเสียงรัฐสภา FM เบิร์ด 1071 khz ทางเพจของวิทยุและโทรทัศน์ รัฐสภา ทางเว็บไซต์ www.chanel.com และทาง Application PP Channel ค่ะเคชั่นได้นะคะทางระบบ Android และ iOS ค่ะ โดยพิมพ์ T P C H A N N A L นะคะต่อเนื่องกันที่การประชุมของรัฐสภาที่จะได้มีการอ่าน รายการต่อคณะรัฐมนตรีแถลงนโยบายต่อรัฐสภานะคะ ก่อนที่จะไปดูบรรยากาศต่อเนื่องในวันนี้จะย้อนไปดูในบรรยากาศเมื่อวานนี้นะคะ โดยเฉพาะในช่วงเวลา 18 นาที 5 นาทีค่ะนายกรัฐมนตรีนะคะได้มีการลุกขึ้น ชี้แจงแล้วก็ขอบคุณทุกข้อเสนอแนะแล้วก็ยืนยันว่า น้อมรับคำแนะนำยึดมั่นในหลักนิติธรรมส่วนตัวเข้าใจฝ่ายค้านอย่างลึกซึ้งในเรื่องของ การจัดตั้งรัฐบาลเพราะว่าเมื่อไหร่ปีแล้วพรรคเพื่อไทยมาชนะการเลือกตั้ง แต่ก็จำกัดตั้งรัฐบาลไม่สำเร็จจนต้องมาทำงานฝ่ายค้าน ร่วมกับพรรคก้าวไกลถึง 4 ปีแต่วันนี้เมื่อพรรคเพื่อไทยได้รับการเลือกตั้งจากประชาชน  10 ล้านคนและพรรคร่วมรัฐบาลยังมีเสียงของประชาชนสนับสนุน ทุกเสียงก็คือเสียงของประชาชนคนไทยไม่มีเสียงใดที่มีศักดิ์ศรีหรือได้ศักดิ์ศรี เลยจึงขอให้ทางสสและสวได้ร่วมกัน อภิปรายสร้างสรรค์ ไม่สร้างวาทกรรมเกลียดชังจนเกิดการเข้าใจผิดในการแถลงนโยบายเพราะว่าเราเป็น รุ่นใหม่สามารถจัดการจะเป็นตัวอย่างการสร้างเมืองใหม่ที่สร้างสรรค์แก่ประชาชน ไม่ใช้วาทกรรมเกลียดชัง สร้างความแตกแยกในสังคมพร้อมกับทิ้งท้ายด้วยว่าไม่อยากให้เป็นฝ่ายแค้นไฟค้านมีเรื่อง แค้นใจเป็นไฟแค้นแทนเราไม่ต้องแค้นกันแต่เราต้องเข้าใจกันเราสามารถจะอยู่ในสภาแห่งนี้ด้วยหลัก ความเข้าใจที่ถูกต้องจริงๆ ที่นี้จะไปย้อนฟังคำแถลงของนโยบายของนางสาวแพทองธารชินวัตรนายกรัฐมนตรีแถลงต่อรัฐสภา เมื่อช่วงเช้าของวันที่ 12 กันยายนนะคะ ว่าจะมุ่งมั่นในการบริหารราชการแผ่นดินให้เกิดประโยชน์กับประเทศชาติและประชาชนให้เป็นไปตามนโยบายที่ได้มีการแถลงไว้ ต่อรัฐสภา ยุทธศาสตร์ชาติและแผนการปฏิรูปประเทศเป็นไปตามบทบัญญัติของรัฐธรรมนูญ พร้อมทั้งจะมุ่งมั่นสร้างความสามัคคีปรองดองในประเทศสร้างความร่วมมือทางเศรษฐกิจ การเมืองการปกครองที่มีความก้าวหน้าทำให้เศรษฐกิจเกิดการเติบโต ก้าวทันต่อการเปลี่ยนแปลงในสังคมโลกนะคะ เพิ่มขีดความสามารถในการแข่งขันกับการต่างชาติ ขจัดการเลือกปฏิบัติ รวมทั้งจะส่งเสริมให้ประเทศไทย ได้รับความเชื่อมั่นในเวทีโลกค่ะ ครั้งนี้ ตอนดึกนะคะว่ารัฐบาลการสร้างรายได้ใหม่ของรัฐ  ใต้ดิน เข้าสู่ระบบภาษีเพื่อนำไปจัดสรรเป็นสวัสดิการด้านการศึกษาสาธารณสุขรัฐธรรมนูญ  นอกจากนี้ยังจะหาเรื่องการ์ตูนเศรษฐกิจสร้างความชั่วให้เกิดการจับจ่ายใช้สอย คู่กับการบรรเทาและเพิ่มโอกาสในการประกอบอาชีพโดยให้ความสำคัญ ตอบบางเป็นอันดับแรกผ่านโครงการ Digital wallet เป็นการวางรากฐานเศรษฐกิจ วิธีทอด พัฒนาศูนย์ข้อมูลภาครัฐพร้อมทั้งแต่เร่งยกระดับการทำการเกษตรสู่เกษตรทันสมัยแนวคิด ที่ว่า  ตลาดนำนวัตกรรมเสริมเพิ่มรายได้    จากนั้นพักรวบรวมปัจจัยวุฒิ สมาชิกวุฒิสภา แพรทองธารชินวัตรนายกรัฐมนตรีต่อ 1 นะคะว่ามีนโยบายใดที่ได้ผล รูปประธรรมบ้างทั้งที่นโยบายด้านสวัสดิการสังคมก็ไม่ได้ทำตามนโยบาย หาเสียงเอาไว้และนโยบายรัฐบาลชุดที่ผ่านมาอย่างเช่น  เงินอุดหนุนเด็ก เบี้ยยังชีพผู้สูงอายุ เงินอุดหนุนคนพิการรวมถึงปัญหายาเสพติดก็สะท้อนให้เห็นว่าคนไทยไม่มีความมั่นคงใน มีเพิ่มขึ้นและปัญหาที่เกิดซึ่งไม่ใช่ปัญหาใหม่เพียงแต่ประชาชนคาดหวัง  พี่ปีพรรคเพื่อไทยเป็นแกนนำเข้ามาแก้ไขปัญหา  อำนาจในการจัดตั้งรัฐบาลนายกสั่งการสิ่งใดแต่ราชการไม่ปฏิบัติตาม ซึ่งปัญหาอาจจะอยู่ที่  ระบบราชการหรือการไม่มีอำนาจซึ่ง 1 ปีของรัฐบาลนั้นสูญเปล่านะคะ  อย่างไรก็ตามทางฝั่งของสมาชิกวุฒิสภาก็ให้ ความสนใจอภิปรายต่อการแถลงนโยบายต่อรัฐบาลต่อที่ประชุมร่วมกันของรัฐสภาจำนวนบ้างนะคะ โดยนายพิสิษฐ์อภิวัฒน์ธนาคมสมาชิกรัฐสภาก็ขอให้รัฐบาลปกป้อง ประโยชน์ให้กับผู้ประกอบการไทยที่เป็น SME ค่ะ ซึ่งไม่สามารถจะแข่งขันกับกลุ่มทุนขนาดใหญ่จากต่างประเทศได้นะคะ โดยเฉพาะแพลตฟอร์มออนไลน์ต่างชาติที่มีเทคโนโลยีทันสมัยมีระบบขนส่งขนาดใหญ่รวดเร็ว ประหยัดต้นทุนมากกว่า  ผู้ประกอบการไทย หน่วยงานที่เกี่ยวข้องทางกระทรวงพาณิชย์กระทรวงดิจิทัลเพื่อเศรษฐกิจและสังคม แพลตฟอร์มออนไลน์ของไทยมาบูรณาการกับหน่วยงานภาครัฐ และทำงานร่วมกัน มากขึ้น พร้อมทั้งได้มีการเสนอกำหนดหลักเกณฑ์สำหรับแพลตฟอร์มออนไลน์ต่างชาติมาประกอบธุรกิจในประเทศไทยนะคะ ต้องจดทะเบียนให้ถูกต้องตามกฎหมายเพื่อจะได้จัดเก็บภาษีและควบคุมสินค้า ประชาชนและต้องมีการแก้กฎหมายที่ยังไม่ทันสมัยด้วยนะคะขณะนี้ที่ประชุมร่วมกันของรัฐสภาพร้อมแล้วนะคะมีท่าน รองประธานรัฐสภาท่านมงคลสุระสัจจะทำหน้าที่เป็นประธานการประชุม ตามกันเลยค่ะ  แถลงนโยบายสมาชิกรัฐสภาได้สัตว์ ซักถามและอภิปราย รัฐมนตรีได้ตอบชี้แจงและเมื่อที่ประชุมได้พิจารณาเป็นการสมควรท่านประธานของที่ปทุม ได้สั่งพักการประชุม  เพื่อมาพิจารณาต่อในวันนี้ในเวลา 9:00 น ดังนั้น ผมขอดำเนินการต่อ ครับ   ก่อนดำเนินการต่อแล้วนะครับ ให้ท่านสมาชิกได้ทราบว่า ไม่ทราบผลสรุปของ เวลาของพี่ปลายของแต่ละฝ่ายอย่างนี้นะครับ   หนึ่งคือท่านประธานในที่ประชุมที่ชั้น 1 ชั่วโมงใช้เวลาไป 41 นาที 33 วินาที คงเหลืออีก 18 นาที 28 วินาทีนะครับ 2 ท่านนายกรัฐมนตรีคณะรัฐมนตรีใช้เวลา 2 ชั่วโมง 49 นาที 8 วินาที คงเหลือ 3 ชั่วโมง 10 นาที 22 วินาที สมาชิกวุฒิสภาเวลาที่เราจัดสรร 4 ชั่วโมง 30 นาที  ใช้เวลาไป 11 วินาทีเหลือ 2 ชั่วโมง 9 นาที 49 วินาที ท่านสมาชิกสภาผู้แทนราษฎรพรรคร่วมรัฐบาลเวลาที่เราจัดสรร 4 ชั่วโมง 10 นาทีใช้เวลาไป 3 ชั่วโมง 13 นาที 23 วินาที คงเหลือ 1 ชั่วโมง 16 นาที 37 วินาที ค่าสมาชิก สภาผู้แทนราษฎรพรรคร่วมฝ่ายค้าน มีเวลาจัดสรร 23 ชั่วโมงใช้เวลาไป 6 ชั่วโมง 29 นาที ตี 4 วินาที คงเหลือ 6 ชั่วโมง 4 นาที 56 วินาทีระยะเวลา 10 รายที่ใช้ไปทั้งหมด   15 ชั่วโมง 23 นาที 48 วินาที คงเหลือ 13 ชั่วโมง 36 นาที 12 วินาทีครับ  จึงขอแจ้งให้ที่ประชุมทราบครับ   ครับต่อไปขอเชิญสมาชิกรัฐสภาที่ซักถามและอภิปรายต่อครับขอเชิญครับ      คันแรกครับ   คันที่ 1 คือ ท่านสุรทินพิจารณ์ครับ   ใช้เวลา 7 นาทีขอเชิญครับ ท่านประธานที่เคารพ   ผมสุรทินพิจารณ์ หัวหน้าพรรคประชาธิปไตยใหม่สสบัญชีรายชื่อในฐานะสมาชิกรัฐสภา ก่อนอื่นท่านประธานครับ  ก็ต้องขอชื่นชม ท่านนายกรัฐมนตรีผ่านท่านประธานนะครับ ชื่นชมด้วยความจริงใจ ท่านนายกรัฐมนตรี เป็นนายกรัฐมนตรีที่สวยที่สุดในโลกท่านประธานครับ และเป็นคนเก่ง  นโยบายชัดถ้อยชัดคำ  นะครับ ไม่ตกสักนิดเลยท่านประธานครับ 10 ข้อที่ท่านนายกรัฐมนตรีได้แถลงต่อสภาเมื่อวานนี้ ท่านประธานครับ  กระผมได้ศึกษาโดยชัดแจ้งแล้วนะครับ กดว่ายังขาดตกบกพร่องเล็กๆน้อยๆ ชนกลุ่มน้อย ที่ไม่มีในนโยบาย กราบเรียนท่านประธานว่า มีคนกลุ่มหนึ่งที่ได้ชื่อว่าเป็นคอมมิวนิสต์    คนกลุ่มหนึ่งที่ได้รับการปรับ ที่มีรัฐบาลได้ปรับปรามคอมมิวนิสต์  แต่ได้ส่งผลกระทบต่อลูกหลานคอมมิวนิสต์ไม่มีนโยบาย ที่ฯพณฯรัฐมนตรีของเรานะครับ ซึ่ง  ประชาธิปไตยใหม่  เขียนใน นโยบาย 10 ข้อท่านประธานครับก็เลยอยากจะกลับเรียนท่านประธานผ่านไปที่ท่านนายกรัฐมนตรีว่า คนเหล่านี้ควรจะได้รับการเยียวยา คำว่าคอมมิวนิสต์นั้น ก็คือความคิดต่าง ท่านประธานก็คงทราบดีท่านประธานก็อยู่ในเหตุการณ์นะครับ  ผมก็อยู่ในเหตุการณ์ท่านประธานครับ  ผมสั่งให้ไปนะครับกราบเรียนท่านประธานว่าเราได้เจอปัญหามา ความคิดเห็นต่างกันได้สู้รบกันนะครับ ที่สู้รบกับรัฐบาล คนที่ตายได้รับปูนบำเหน็จบำนาญนะครับ  แม่คอมมิวนิสต์ตายนะครับ เหมือนกับหมาข้างถนนท่านประธานครับ กระทบถึงลูกถึงหลานกรณีที่ตาก อย่างเช่นกรณีถังแดง กรณีบ้านซับแดงครับท่านประธานครับ  กรณีนิคมคำสร้อย ที่รักศพผูกคอมาเหมือนกับหมาข้างถนนแล้วมาถามว่าญาติของใครบ้าง  กรณีของเลิงนกทาง่ะ ที่เผากุ้งเผาช่อง  เผายุ้งข้าว ภาษาอีสานว่า เหล้าขาว  ให้ได้ไม่มีอยู่มีกินกระทบถึงลูกถึงหลาน  พรุ่งนี้ พอช่วงหนึ่งก็มีคำสั่ง 66/23 ให้เราวางปืนครับท่านประธานครับ มาร่วมกันสร้างบ้านแปลงเมืองแล้วก็ร่วมมือ 40 ปีแล้วเรามาช่วยกันสร้างบ้านแปลงเมือง เรียนท่านประธานไปถึงนายกรัฐมนตรีว่าความรุนแรงเหล่านี้กระทบ  พี่น้องซึ่งเรียกว่าผู้ร่วมพัฒนาชาติไทย  ลูกหลาน  คอมมิวนิสต์มาตายเกือบหมดแล้วท่านประธานครับ  พวกเราอายุเกือบ 70 แล้ว บางคนก็ 70 กว่าไปแล้ว  แต่ว่าลูกหลานยังอยู่ครับท่านประธานครับ  โทรไปหมด มาถึงวันนี้ส่วนหนึ่งได้อำนาจ รักไปแล้ว นะครับ  มีความอยู่เย็นเป็นสุขมีความอยู่ดีกินดี  ควรจัดทำบุญการกุศลได้ไหม เอาเงินมาเยี่ยวยากับพี่น้อง นะครับ  งบปี 2561 ผมก็อภิปรายแปรญัตติ   6 พันล้านขอให้พี่น้องพรสะพานก็ผ่านให้เรียบร้อยแล้ว แต่พี่น้องก็ยังไม่ได้รับอยู่ดีนะครับ  วันที่ 24 กันยายนนี้  มาเป็นหมื่นที่ทำเนียบรัฐบาล เพื่อมาพบนายกรัฐมนตรีของเรา  นายกรัฐมนตรีไม่เข้าใจ นายกรัฐมนตรีก็เรียนถามนายกฝ่ายความมั่นคงได้เลยว่าเหตุการณ์มันเป็นอย่างไรท่านประธาน  ท่านประธานที่เคารพครับนี่คือกลุ่มปัญหาที่ต้องเยียวยา บ้านเดี่ยวยัง เรียนไปเลยว่าไม่ต้องผ่านกอรมน  กอรมนเสียดายทางหัวคิ้ว  วันละ 4 ครั้งแต่มันยังไม่หมดครับเที่ยวนี้ ผมสุรทินในฐานะผู้ประสานงานขอกราบเรียนท่านประธานว่าขอเป็นครั้งสุดท้าย ซึ่งได้ผ่านงบการสะพานก็ได้ผ่านไปเรียบร้อยแล้วท่านประธานที่เคารพครับ นี่คือปัญหาที่ตั้งรัฐบาลต้องเยียวยา ต้องดูแล นะครับ กลุ่มปัญหาหนึ่งก็คือกลุ่มปัญหาที่ยังเหลือก็คือกลุ่มหนี้สินป่าดิน เขื่อน คอมมิวนิสต์ขอโทษครับที่ดินหนี้สินป่าไม้เขื่อนและทหารผ่านศึกนะครับ ปัญหาเหล่านี้ไม่ได้เกิดจากพี่น้องประชาชนนะครับ  เกิดจากรัฐบาล    อย่างเช่นที่ดิน   แก้ปัญหา เป็นอย่างไร  อยู่ๆ  ตอบไม่ได้พี่น้องออกจากอุทยานอย่างนี้ อุทยาน ตั้ง 02:00 น หลังพี่น้อง อย่างเช่นกรณีอำเภอวังน้ำเขียว จังหวัดโคราชเรานี่  ทั้งอำเภอ ท่านประธานที่เคารพ   เป็นจำเลยทั้งหมด เป็นจำเลยของทางราชการทั้งหมดเพราะอะไร  หาว่าไปบุกรุกที่ดินของรัฐ ที่โขงเจียม นะครับ   หาว่าไปบุก ที่ดินของอุทยานเป็นต้น เป็นจำเลย ดีครับท่านประธานครับ  หนี้สินธรรมดาครับหนี้สินเกิดจากอะไร  จากนโยบายของรัฐเหมือนกัน  ปลูกมะม่วงหิมพานต์ท่านประธานก็คงรู้ ลูกศิษย์ไม่มีตลาดครับท่านประธานครับ  พี่น้องก็เป็นหนี้ธกสอีก เอาวัวมาแจก ผัวก็มาซื้อมาจากโน่นต่างประเทศ เอามาบวกก็ไม่ออกลูก ชาวบ้านเขาเรียกว่าวัวพลาสติก  นี่ท่านประธานครับ กลุ่มปัญหา 1 ป่าไม้ก็เหมือนกัน ข่มขืน เพื่อนใครไปสร้างเขื่อน รัฐบาลสร้างเขื่อน   รวมได้ท่วมนา ตอนนี้กลุ่มเกษตรกรภาคอีสาน ของดรศักดา เรียกร้องมา 5 ปีแล้วครับท่านประธานครับ  ยังไม่รับการเหลียวแลบอกว่าไม่มีงบประมาณ นี่คือปัญหา รัฐบาลต้องแก้ไข ท่านนายกรัฐมนตรีจะต้องแก้ไข กลุ่มหนึ่งที่รบกันมาคือทหารผ่านศึก ลบกับพวกเรานี่แหละ แต่ว่าเขาไม่มีตัวแทนในสภา เราก็เป็นปากเป็นเสียงให้ ท่านประธานครับ นี่คือสิ่งที่ขาดเรียนท่านประธานไว้  ท่านประธานครับ ผมขอเวลาอีกนิดนึงนะครับ  ท่านประธานครับ ปัญหาเหล่านี้ทางข้อ 1 ข้อ 2 หลวงพ่อรอด  กลุ่มปัญหา 15 กลุ่มเหล่านี้ เปรียบเสมือนน้ำ กระบองเพชร ปักอยู่ที่เท้า รองนายกรัฐมนตรี  หากนายกรัฐมนตรีไม่แก้ไข  ให้ไปตรงไหนก็เจ็บ  เรื่อยๆ อย่าลืมนะครับการเปลี่ยนแปลงทุกครั้ง เกิดจากอะไรครับท่านประธานครับ   เพราะอะไรครับ หมอประจักษ์พี่น้องประชาชนนี่แหละ พักหนึ่ง ได้ยินเพลงมาร์ชแหละ  นี่คือปัญหานายกรัฐมนตรีต้อง  ไปตั้งแต่ต้นลมแค่ปัญหากลุ่มเหล่านี้จะเป็นชนกลุ่มน้อย ของประชาชนนะครับ วันที่ 3 ท่านประธานครับ พรรคประชาธิปไตยใหม่ ผมสุรทินพิจารณ์เป็นหัวหน้าพรรค เห็นใจฯพณฯนายกรัฐมนตรี อธิบาย 10 ข้อเห็นด้วยทั้งหมด  ครับ  กราบเรียนนายกรัฐมนตรีเลย มีเงินงบประมาณ สภาพเรียบร้อยแจกเลย  เดี๋ยวพรุ่งนี้ได้ไหม ไม่ต้องไปรอ ตอนนี้พี่น้องยากจนหมดแล้ว  น้ำท่วม  แจก   พูดมาทุกครั้ง  ถ้าพรุ่งนี้ทำได้ นี่คือสิ่งที่ดีมาก แจกเลยเงินดิจิตอล จะเป็นเงินบาทได้ไหม  ลดค่าไฟ  ลดค่าน้ำ ลดค่าไฟ ลดค่าน้ำมัน  กราบเรียนท่านประธาน ที่ฯพณฯนายกรัฐมนตรีขอบพระคุณครับ  ครับ ครั้งต่อไปเชิญท่านปรีดาบุญเพลิงครับ    กราบเรียนท่านประธานรัฐสภาที่เคารพ สมาชิกรัฐสภาผู้ทรงเกียรติ  ครับผมนายปรีดาบุญเพลิง สมาชิกสภาผู้แทนราษฎร แบบบัญชีรายชื่อ พรรคครูไทยเพื่อประชาชน การศึกษานำการเมือง ครูพัฒนาคน พลังประชาชนพัฒนาชาติ  ราคาของตึกคืออิฐ ฐานของชีวิตคือการศึกษา  ในฐานะ สมาชิกรัฐสภา กราบเรียนท่านประธาน ผ่านไปยังนายกรัฐมนตรี นางสาวแพทองธารชินวัตร คณะรัฐมนตรี สถานะรัฐบาล  การแถลง นโยบายเร่งด่วน 10 ประการ ขอนายกรัฐมนตรี ทำให้มองเห็นความมุ่งมั่น ตั้งใจ ในการแก้ไขปัญหาของประเทศ ได้อย่างเบ็ดเสร็จเด็ดขาดและยั่งยืน การศึกษานโยบายเร่งด่วนประกันนั้น  ผมไม่อยากเห็นนโยบายที่แถลงในวันนี้ เป็นนโยบายที่ตอบโจทย์  กลับระดับประเทศ  และไม่ได้รับการปฏิบัติอย่างจริงจัง เป็นนโยบายที่เป็นไม้หลักปักเลน หัวว่าแถลงนโยบายแล้วทำไม่ได้  ด้วยความเป็นห่วงครับโดยเฉพาะนโยบายข้อที่ 1  พยาบาลจะผลักดันให้เกิดอันดับโครงสร้าง นี่ทั้งระบบ  เฉพาะกลุ่มสินเชื่อบ้าน แล้วรถ  ช่วยเหลือลูกหนี้ทั้งในระบบและนอกระบบ  ผมอยากจะเห็นอันแก้ไขปัญหาหนี้สินของครู ข้าราชการอื่น ประชาชนทั้งประเทศ อย่างจริงจังครับ ท่านประธานสภาที่เคารพครับ  พรรคครูไทยเพื่อประชาชนได้ศึกษานโยบายข้อที่ 8  รัฐบาลจะแก้ปัญหายาเสพติดอย่างเด็ดขาด ครบวงจร  เริ่มตั้งแต่ การตัดต้นต่อการผลิต และจำหน่าย ความร่วมมือกับประเทศเพื่อนบ้าน การสกัดกั้นการควบคุม  การลักลอบนำเข้า เส้นทางการลำเลียงยาเสพติด     ปราบปราม รายการยึดทรัพย์ ผู้ค้าอย่างจริงจังเด็ดขาด  การค้นหาผู้เสพติดในชุมชนการรักษา  ตลอดจนการบำบัดรักษา   ผู้เสพยาเสพติด การฝึกอาชีพ การศึกษา การฟื้นฟูสภาพสังคมรวมทั้ง ระบบติดตามดูแล ช่วยเหลือมาให้กลับไปสู่วงจรยาเสพติดอีก  เมื่อคืน  คนคุณภาพกลับสู่สังคมท่านประธานที่เคารพครับ ศึกษานโยบายนี้แล้ว  ผมดีใจ  มีความสุขใจ พี่จะได้เห็นประเทศไทย ปลอดยาเสพติด ลูกหลานเยาวชน  นักเรียน นักศึกษา มีชีวิตที่ดีขึ้น มีอนาคตที่สดใส เป็นคนดี ของสังคม  มีอาชีพที่มั่นคง แต่ แต่ แต่  ก็จริงในปัจจุบัน พระบาททุกหย่อมหญ้า มีทุกหมู่บ้านตำบลอำเภอจังหวัด ภูมิภาค และประเทศ ติดมากเข้า เกิดอาการประสาทหลอน ปัญหาของสังคม   ผู้รับผิดชอบ ตั้งแต่ผู้ใหญ่บ้าน ผู้ช่วยผู้ใหญ่บ้านกำนันสารวัตรกำนัน แพทย์ประจำตำบลอสม   ต้องการ ปกครองส่วนท้องถิ่น ทางผู้บริหารระดับสูงของอำเภอ ถึงประเทศก็รู้ข้อมูลดี   พยาบาลหมดที่พึ่งแล้วครับ ผมในฐานะผู้แทนราษฎร ได้รับฟังชาวบ้านพูดให้ฟัง  ว่า ร้านขายยาบ้าที่ใหญ่ที่สุดในอำเภอคือโรงพัก  ร้านขายยาบ้าที่ใหญ่ที่สุดคือโรงพัก วันอาทิตย์    รีบดำเนินการแก้ไขโดยด่วนระบาดทุกหย่อมหญ้า  อดีตที่ผ่านมารัฐบาลไม่จริงใจ ในการแก้ไขปัญหายาเสพติด วันนี้รัฐบาลนี้ ให้สัญญาประชาชนแล้วนะครับ  ผมจะติดตามการทำงานของท่านอย่างใกล้ชิด  อย่าให้เป็นไฟไหม้ฟางนะครับ ท่านประธานสภาที่เคารพครับ  10 ข้อของรัฐบาลนี้ ไม่มีนโยบายด้านการศึกษา ซึ่งเป็นหัวใจของการพัฒนาชาติ   ประชากร ตั้งแต่แรกเกิดจนถึงตาย ต้องได้รับการศึกษาอย่างดี มีคุณภาพ เท่าเทียมกันทั้งประเทศ คุณภาพของประชาชนในประเทศ   ทั้งหลายภาพเป็นอย่างไร มันจะปล่อยประเทศหลังหรือครับ ต้องการเห็นประชาชนเป็นคนดีมีคุณธรรมหรือไม่  พรรคครูไทยเพื่อประชาชน รู้สึกผิด ฝัน ไม่ใส่ใจคุณภาพชีวิต ของประชาชนของนักเรียน นักศึกษา  วิชาที่ประชาชน อากาศที่สุดมิเตอร์ให้บรรจุไว้ในหลักสูตร วิชาหน้าที่พลเมือง วิชาศีลธรรม วิชาประวัติศาสตร์ รัฐควรจะเน้นย้ำ เรื่องสุขภาพของนักเรียน คือเรื่องอาหารกลางวัน  โรงเรียน ร้านคนจะยกเครื่องใหม่ คือ เด็กนักเรียนจะต้องมีอาหารเช้าอาหารกลางวัน นมโรงเรียนนะครับ  ด้วยรักจากให้ฟรี ตั้งแต่อนุบาลจนถึงป 6 โดยจัดอาหารเช้า  30 บาทต่อหัว  บางบอน 30 บาทต่อหัว นมโรงเรียน 20 บาทต่อหัว รวมแล้วต่อคน 70 บาทต่อวันนักเรียนทุกสังกัด  ประเทศ ขณะนี้มีประมาณอยู่ประมาณ 10 ล้านคน คุณได้เงิน 10 บาท คุณได้ 10 ล้านคน เราจะใช้งบประมาณ ในการดูแลสุขภาพนักเรียน ประมาณ แฟนพี่หมื่นล้านบาทต่อปี ถึงไม่มากมายนัก   มองอย่างที่บอกว่า พี่ไปอยู่ในเรือนจำ  เลี้ยงอาหารฟรี เช้าเที่ยงเย็น แล้วออก  สถาบันนั้นมาแล้ว ถามว่าเด็กจะเป็นคนดีไหม คนเหล่านั้นจะเป็นคนดี 100% หรือไม่ พัฒนาเด็ก ให้เด็กมีคุณภาพ สุขภาพที่ดี ตั้งแต่อนุบาล ม 6 แล้วนี่ เขาได้รับอาหาร ได้อย่างดี ขณะเดียวกัน รายการลดค่าใช้จ่ายผู้ปกครอง  ลดภาระ เรื่องที่จะต้องทำ อาหารเช้า ให้เด็กนักเรียน ให้ลูกหลานได้กินแล้วครับ ก็คือเรื่องนมโรงเรียน แล้วเรื่องครู  รัฐควรจะให้ กำลังใจในการปฏิบัติงานของครู รัฐควรจัดสวัสดิการให้เพียงพอ   ดูแลสวัสดิภาพของครู การบริหารจัดการต้องกระจายอำนาจ ไปยังข้างล่างให้มากที่สุดเท่าที่จะมากมาย ที่เคารพครับ รัฐบาลควรใส่ใจ ด้านการศึกษามากกว่านี้ เฉพาะขณะนี้ ร่างพระราชบัญญัติการศึกษาแห่งชาติ พ. ศ. ซึ่งประชาชนนะครูรออยู่ว่า พระราชบัญญัติ สำหรับนี้จะได้เอากันแก้ไขอย่างไร ควรจะนำเสนอเข้าให้ สภาได้พิจารณาการแก้ไขโดยด่วนครับ ขอบพระคุณมากครับ ครับ เอาไปนะครับ ไม่ทราบว่า ผมอ่านชื่อถูกหรือเปล่า บ้านกิตติธัช b o t ครับ  กราบขอบพระคุณท่าน ประธานสภาที่เคารพ  รัตนโยธิน ข้อสอบบัญชีรายชื่อพรรคใหม่ ในฐานะเป็นสมาชิกรัฐสภาแห่งนี้ ผมต้องขอแสดงความยินดี ท่านนายกรัฐมนตรี แพทองธารชินวัตร เป็นนายกรัฐมนตรีหญิงคนที่ 2 แล้วก็อายุน้อยที่สุดในประเทศไทย  ผมหวังว่า ท่านนายก แม่เป็นผู้หญิง เราให้เกียรติท่านเพราะว่าในฐานะ เพศหญิง เป็นเพศแม่ สิ่งสำคัญที่สุดผมหวังว่า ประเทศไทยของเรา ที่มีปัญหาในวันนี้  หรือมีปัญหามากมาย ความเจริญรุ่งเรือง ลดความขัดแย้งและนำไปสู่ความเจริญรุ่งเรืองให้ถ่าย อันนี้ผมว่าอย่างนั้น เป็นต่อมาครับ ขอแสดงความเสียใจ กำลังใจให้พี่น้อง จังหวัดเชียงราย อุทกภัย รวมทั้งคนไทย ต่างประเทศ  ที่ประสบปัญหาอุทกภัยหรือความเดือดร้อน ขอให้ท่านนะครับ ผ่านพ้นวิกฤตนี้ไปให้ได้ แล้วก็ขอขอบคุณเจ้าหน้าที่  รายงานทุกภาค ทางเจ้าหน้าที่กู้ภัยครับ ได้ร่วมแรงร่วมใจกันช่วยเหลือ พี่น้องคนไทยที่เดือดร้อน ขอส่งกำลังใจและขอขอบคุณ  เอากั นโยบาย วิธีทำ รัฐบาล ฯพณฯนายกรัฐมนตรี  แถลงนโยบาย 10 ประการ ผมอ่านดูแล้วครับ สายนโยบายนี้เป็นนโยบายที่มีการ ไปแถลงนโยบาย รัฐบาลก่อนหน้านี้มา นโยบาย เวลาจำกัดมันจะมีนโยบาย ที่ผม เห็นด้วยเป็นอย่างยิ่งนะครับ นโยบายแรกเลย จะผลักดันให้  โครงสร้างหนี้ทั้งระบบ อันนี้คนไทย  ไม่ได้ขี้  ผมยังยืนยันแต่เราขาดโอกาส  ความยากจนของพี่น้องคนไทย    หนี้สิน เราไปกู้หนี้นะครับ ร้อยละ 5 ร้อยละ 10 วันละ 20 ต่อเดือน 100 บาท ผมเคยพูดว่า 22 เดือน  240 บาทต่อปี หาอย่างไรก็ไม่ทันครับ อาหารเหล่านี้ เป็นปัญหา ที่เราพูดมาตลอดระยะเวลาแต่เราก็แก้ไม่ได้ เอาละวันนี้ เรามีหลายภาคส่วน ปัญหาการแก้หนี้นอกระบบ ช่างระบบ ทำในระบบ  ระบบทางสถาบันการเงิน เราไม่ประสบความสำเร็จเพราะอะไรหน่วยงานที่เกี่ยวข้อง ไม่มีการ ให้ความร่วมมือ บูรณาการ วันที่เราทำงานนี่ ต่างคนต่างทำ หน่วยงานภาครัฐ มองอีกมุมหนึ่ง เอกชนหรือธนาคาร มองอีกมุมหนึ่ง วันนี้น่าจะแก้ปัญหา   บ้านบอล      ยกท่านสามารถใช้อำนาจที่มีอยู่ เลือกหน่วยงานที่เกี่ยวข้องหรือบุคคลที่มีส่วนเกี่ยวข้อง มหาวิทยาแก้ปัญหาว่าอย่างนั้นนะครับแล้วก็ แก้ปัญหานู่นนั่นนี่ไม่ว่าจะเป็นในระบบนอกระบบไม่ได้ครับ  คนไทยก็จะต้องติดกับดักแห่งความยากจนตลอดไปครับ  จะแก้ไม่ต้องไปนะครับ รายละเอียดมันมีรายละเอียดเยอะผมมีแผนมีอะไรเยอะแยะเลยนะครับ แต่ไม่สามารถพูดได้ทันเพราะว่ามันไม่ทันเวลา ส่วนนโยบายต่อมานโยบายที่ 6    อันนี้ก็จะสอดคล้องย้อนกลับไปนโยบายแรก ยกระดับทำการเกษตรแบบดั้งเดิมให้เป็นเกษตรทันสมัยโดยใช้แนวคิดตลาดนัด   นวัตกรรมเสริมนวัตกรรม จำได้ อันนี้ฟังดูดีครับสวยหรูแต่ผมอยากจะขอแนะนำและเสริมนิดหนึ่งว่า   วันนี้ในอดีตที่ผ่านมาความเป็นหนี้ของพี่น้องคนไทยนี่  เกิดจากนโยบายของรัฐที่ผิดพลาด แต่ก็ไม่รับผิดชอบครับ     ส่งความยากจนให้กับพี่น้อง เป็นหนี้ของธกสเป็นหนี้นอกระบบทุกสิ่งทุกอย่างเกิดจากนโยบายของรัฐ   ที่ทำผิดพลาด  คนที่ออกนโยบายหรือราชการที่ กำกับนโยบายไม่ได้รับผิดชอบเลยครับ  ปัญหามันก็เลยสะสมขึ้นมาวันนี้ดีใจครับที่นายกท่านนำนโยบายนี้มาบอกว่าตลาดนำนวัตกรรม เพิ่มรายได้ ผมก็หวังว่าสิ่งนี้ จะเป็นแนวคิดใหม่ที่ทำให้พี่น้องประชาชน เป็นเกษตรกรนะครับ  สามารถทำเกษตร  แบบแนวคิดสมัยใหม่นี่ล่ะครับ  มีแต่รหัสรองรับมี มีวัจนกรรม มีนวัตกรรมนะครับขอโทษทีมีส่วนเสริมเพื่อลดรายจ่ายแล้วก็จะสามารถลดต้นทุนการผลิตนะคะ แล้วก็มีตลาดรองรับสิ่งต่างๆเหล่านี้มีหลายมีหลายโครงการที่น่าสนใจ แต่ว่ามันจะเป็น ช่วยให้พี่น้องอยู่ดีกินดีได้อันนี้ก็ถือว่าเป็นเรื่องที่ดีครับ   แต่ว่ามันก็มีแนวคิดอีกหลายอย่างที่ผมมีแนวทาง หรือพักใหม่มีแถวทางในเรื่องนี้อยู่แต่เนื่องจากเวลาจำกัด เราไม่สามารถที่จะดำเนินการพูดได้หมดนะครับ ผมขอพูดภาพรวมนะครับ  นโยบายต่อไปครับนโยบายที่ 8 อันนี้ผมเห็นแล้วนี่  โล่งใจมากเลยครับ  แต่ก็ไม่รู้ว่าจะทำได้ดีแค่ไหนรัฐบาลจะแก้ปัญหายาเสพติดอย่างเด็ดขาดและครบวงจร  ปัญหายาเสพติดเป็นปัญหาที่แทรกซึมเข้าไปในทุกหย่อมหญ้าของประเทศไทยนะครับ ลงพื้นที่ต่างจังหวัดสิ่งแรกนะครับที่พี่น้องประชาชน ชาวบ้านเขาต้องการมากที่สุดก็คือแก้ปัญหายาเสพติดครับ  แบบยั่งยืน  วันนี้ผมไปหลายที่หลายท้องที่เขาบอกว่าอยากให้สู้สร้างศูนย์พักคอยครับ อยากให้ 1 เม็ดเป็นความผิด  แต่ไม่ต้องถูกจำคุก ส่งเขาไปอยู่ในค่าย ศูนย์พระคุยได้ไหม    ที่เขาไปอยู่ในศูนย์พักคอยสามารถเอาคนที่ติดยาเสพติดนะครับ  ยายจากผู้ค้า  6 เดือน 1 ปี หน่วยงานศาล กรมราชทัณฑ์ กระทรวงสาธารณสุขหรือหน่วยงานที่เกี่ยวข้องทั้งหมดนี่นะครับมาคิดแบบบูรณาการ ก็ให้คนที่ติดยาเสพติดนะครับ แยกออกจากเป็นผู้ค้าอย่างน้อย 6 เดือนถึง 1 ปี   เคยแยกกันจ่าย การจำหน่ายยาเสพติดให้กับผู้ป่วยผู้เสพนะครับขอโทษที คือให้ตัดวงจรการค้าออกไปแล้วคนที่อยู่ในศูนย์พักคอยนี่ให้เขาทำอาชีพครับ ให้เขาทำอาชีพด้วยกัน ทำบัญชีเกษตรที่พบบ่อย เมื่อสักครู่นี้แล้วก็ให้เขามีอาชีพให้เขาเลิกยาแล้วพี่น้องอยู่คนเดียว ให้เขาเองเขาก็จะ ไม่ต้องหวาดระแวงว่านอนไปนี่เขาจะมีชีวิตต่อไหม เพราะอะไรครับ จะถูกตัดคอหรืออาจจะถูกทำร้ายร่างกายที่มันมีข่าวมาโดยตลอด  สิ่งต่างๆเหล่านี้เป็นปัญหาที่เขาอยากจะให้ รัฐบาลแก้ไขปัญหานี้ ขออีกนิดเดียวครับท่านครับ  ในส่วนของ  แปลภาษา ปัญหายาเสพติดถ้าเราไม่แก้ปัญหาอย่างบูรณาการให้มีนโยบายออกมาอย่างไร ที่เกี่ยวข้อง ร่วมกันพัฒนาการในการวางแผนมันก็จะไม่สามารถแก้ปัญหายาเสพติดได้อันนี้ขอฝากไว้นิดเดียวครับ และสุดท้ายครับในเรื่องของการแจกเงินผมเคยสนับสนุนท่านนายกรัฐมนตรีท่านก่อน บอกว่าถ้าจะเป็นเงินดิจิตอลผมไม่เสนอไม่เห็นด้วยแต่ถ้าจะจ่ายเป็นเงินสดให้ เป็นพี่น้องประชาชนคนไทยในวันนี้ ภายในกรอบของงบประมาณปี 61 นี้ที่จะหมดไปนะครับ ก็สามารถแจกเป็นเงินสดไม่ว่าจะ 5,000 1  กูบอกว่าหรือกลุ่มไหนก็แล้วแต่คนได้รับโอกาสในการเยียวยาความเดือดร้อนนะครับ เงินสด อันนี้จะเป็นพระคุณอย่างยิ่งนะครับแล้วก็ขอบพระคุณ รัฐบาลนะครับอยากให้แจกเป็นเงินสดให้กับพี่น้องประชาชนคนไทย ที่กำลังเดือดร้อนไม่ว่าจะเป็นกลุ่มเปราะบาง ผู้ประสบอุทกภัย  ต้องกราบขอบพระคุณท่านประธานรัฐสภา ก็นายกรัฐมนตรีนะครับรัฐมนตรีชุดใหม่ที่เข้ามาประสานงานต่อกล่องงานใหม่ให้เกิดประโยชน์ พี่น้องประชาชนคนไทย ขอบพระคุณครับท่านครับ    ขอบคุณท่านขอเชิญท่านอลงกต ดีครับ    กราบเรียนท่าน  ประธานวุฒิสภานะครับ      แล้วก็ขอให้  ขอบพระคุณท่าน เดี๋ยวท่านอลงกตครับข้ามครับ ข้ามถนนชัยพฤกษ์ ตั้งเพียรจิตรครับใช่ไหมครับ   เชิญท่านชญาภาวานครับ  ปีนี้ผมฟังคิดว่าฉันพูดเชิญท่านไชยามพวานตั้งเพียงจิตครับ ขอบคุณครับท่านประธานครับแล้วก็ขอตั้งพรบนิรโทษกรรมของประชาชนอย่างนี้เลยนะครับ  ประธานครับ เดี๋ยวผมนิดนึงนะครับ ถ้าไม่ผิดระเบียบกฎหมายก็ อนุญาตครับ  ครับผมไม่ผิดครับแต่ต้องขออนุญาตอย่างเป็นทางการครับเพราะว่าพรบนิทรรศการน้ำเป็นการเข้าชื่อตามรัฐธรรมนูญ ที่ให้ไว้ครับปี 2560 นะครับก็ท่านประธานครับ ขออนุญาตเลยนะครับก่อนที่ผมจะเข้าสู่วาระนะครับผมจะขอเป็นกำลังใจนะครับให้กับพี่น้อง หน่วยงานแล้วก็พี่น้องกู้ภัยทุกคนนะครับ ที่เสียสละแรงกายทั้งหมดในการช่วยเหลือพี่น้องประชาชนทั้งหมดในเชียงรายนะครับแล้วก็ขอให้ ทุกท่านนะครับ  ประธานที่เคารพครับ ผมจะพูด รีบไปไหนวันนี้วันเดียวที่ผมจะมีสารตั้งต้นก่อนว่า เส้นทางนี้ก็คือเรื่องของหลักนิติธรรม อยากให้ท่านฟังและพี่น้องประชาชนได้ฟังวันครับว่าผมจะพูดในเรื่องนี้ในเส้นทางนี้เท่านั้น นายกรัฐมนตรีกล่าวที่แถลงว่า รัฐบาลจะยึดมั่นในหลักนิติธรรม ความสงสัยของพาดหัวแค่นี้ง่ายๆครับ เพราะฉะนั้นวันนี้ผมจะมาชี้ช่อง  ว่าสิ่งที่ทำง่ายเลยในการพิสูจน์ความจริงใจของรัฐบาลนี้ทำอย่างไรได้บ้างนะครับ ประธานครับที่ผ่านมานี่มีคดีหนึ่งที่ศาลรับฟ้องแล้วจำเลยคดีบอส วัดไหนผมไม่เอ่ยนะครับ  แต่ว่ามีข้าราชการระดับสูงนี่ถูกร้องไปแล้วก็บอกว่าเรื่องนี้จะจบลงและปิดตำนานนี้ นะครับ แต่ปัจจุบันเป็นอย่างนี้ครับท่านประธาน ประเด็นก็คือมันเชื่อมไปถึงนักการเมืองระดับสูงท่านหนึ่ง ที่อยู่ในรัฐบาลอดีต และอยู่ในรัฐบาลปัจจุบันและขออนุญาตพี่นะคะเพราะว่าท่านจะใช้หนี้ที่นายกไปแล้วเมื่อ ปีที่แล้วว่าขอให้พิจารณา อยู่ในครั้งนี้นะครับแต่อดีตนรกนี่ก็บอกว่าขอให้รอนิดนึงก่อน เพราะฉะนั้นเรื่องนี้เป็นเรื่องใหญ่และเป็นเรื่องที่จะพิสูจน์ได้ว่า  ท่านจะทำมาตรฐานหลักนิติธรรมตรงนี้  ให้เป็นอย่างไรผมไม่ต้องเอ่ยนามทุกคนเสร็จก็เจอแล้ว  วันนี้คือใครและปฏิเสธไม่ได้ครับท่านประธานที่เราขัดแย้งกัน เรื่องของคดีทางการเมืองท่านประธานครับ 43 ผู้ต้องหาได้ถูกคุมขังอยู่  คดีทางการเมืองมีทั้งคดีอาญามาตรา 112    คดีอาญาอื่นอีกจำนวนมากๆที่ผ่านมาเป็นคันขัดแย้งความดันในระดับสูง วันนี้ท่านบอกว่ารัก ถ้าจะยึดมั่นความโปร่งใสผมจะชี้ให้ดูครับว่าที่ผ่านมาเป็นอย่างไร  ถ้าประธานศาลอาญายงลงโทษไป 17 ปีนะครับ คุณป้าอัญชัน คดีอาญา 112 แชร์คลิปนี้สูงสุดที่เคยบันทึกไว้และติดต่อมาที่บันทึกไว้นะครับ  ถูกดำเนินคดีอาญา   4636 211 คนเขาก็เชิญที่มีความฉุกเฉิน มาตรา 112 พรบขนพรบชุมนุม 9 คน แล้วมาตรา 116 มี 3 ชั้น  ธนาสินลิสซิ่งกทมปี 63 กับปี 6 อย่างน้อยนะครับมี 286 รายถูกดำเนิน คดีทางการเมืองมี เยาวชนอย่างน้อย 23 คนอยู่ในสถานพินิจและเราต่อสู้ 12 อยู่แล้วค่ะมีน้องอีก 1 คน  ที่เป็นเด็กในชุมชนที่เป็นพื้นที่เขตชุมชน จอมทองของผมที่ต่อสู้ในคดีอาญาหรือสอนด้วย  ประธานครับ  ผมจะชี้ให้ดูท่าทางพี่ก้องมาชี้แล้วนะครับว่าคุณทักษิณนั้นขอยื่นความเป็นธรรมในเรื่องความสำคัญของม 112 หากพนักงานถูกสอบสวนถูก ข่มขู่มีสิทธิ์ไม่จงใจไม่แน่ใจว่าการยื่นฟ้องยุคคสชเป็นการยื่นจดหมาย เปิดโอกาสให้ทุกฝ่ายวันนี้ผม ชื่นชมนะผมก็หวังว่าเรื่องนี้จะเปิดโอกาสให้กับทุกฝ่ายจริงๆให้พี่น้องและผู้ที่กำลังถูก  พญา 12 ได้สู้สุดชีวิตไม่ใช่บอกว่านี่คือดุลยพินิจ ท่านประธานครับ ผมทราบว่าท่านนายกต้องเข้าใจดีเรื่องนี้ เพราะว่าคุณพ่อของท่านก็ถูกดำเนินคดีนี้อยู่ แล้วก็เป็นคนหนึ่งที่เข้าใจหัวอกดีครับว่าถ้าเรามีครอบครัว อยู่ในเรือนจำ  ความห่วงใยมันคืออย่างไร  พี่น้อง ที่อยู่ในเรือนจำในคดีทางการเมืองนั้นพวกเขาก็มีครอบครัว   พวกเขาก็มีลูก  พวกเขาก็มีพ่อแม่ที่เราอยู่ข้างนอก แล้วปฏิเสธไม่ได้ว่านี่กลายเป็นเครื่องมือการทางเงิน    รายการของเจาะลึกทั่วไทย ไปแล้วก็มีคลิปหลุดออกมาแล้ว  ให้ฟังง่ายๆเลยครับท่านประธานแต่ถ้าจะฟ้องจริงๆนี่  เอาเรื่อง 12  ข้อความเป็นบรรทัดฐานของประเทศ  มันจะเปลี่ยนเป็นค่อยๆซึมเศร้าบั่นทอนเจาะกระทั่งสุดท้ายมันมีปัญหา  เหมือนผมทำคราวที่แล้วที่ยุบไทยรักษาชาติคือเขาไม่รู้จะทำอย่างไรไม่มีข้อกฎหมายจะเล่นงาน ขอให้ผมช่วย  นี่คือเครื่องมือทางการเมืองใหม่ท่านประธานท่านประธานได้เอาเองเลยเพราะผมใช้ช่องทางให้ดูเลยว่าสิ่งสุดท้ายที่  ให้ปฏิเสธไม่ได้ก็คือพรบ ส้มตำประชาชน ประธานครับ  ตั้งจำนวน    ชื่อแบบลายมือชื่อนะคะไม่ใช่เข้า LINE ให้ดูอีกนิดนึงครับถ้าเป็นสิ่งสำคัญก็คือ เพราะว่าตัวนี้นะครับ   คดีที่จะเข้าข่ายอุตสาหกรรมคือ 112 คดี คดีประชามติ 12 59 เรียกคดีคำสั่งคสช ท่านประธาน ที่สุดก็คือผมจะพูดแบบนี้ครับ  ที่ผมชี้ช่องนี่   ให้ท่านนายก ทั้งหมดนี่ เพื่อเปิดทางให้  ตรงนี้มีทางออกอยู่แล้ว เพราะฉะนั้นนี่  ผมไหว้ล่ะครับท่านประธาน  ครับท่านนายก  แล้วก็สมาชิกรัฐสภาทุกคน  ผมขอโอกาสครับ   คดีต้องขายทางการเมือง สามารถส่งเสียงร้องได้แล้ววันนี้ ผมรู้ครับว่าทุกคนมีอุดมการณ์ และจุดยืน ที่หลากหลาย  บัญชีนี้ผมเชื่อว่าฉันรักประชาชนครับ  ประชาชนในอุดมการณ์ที่แตกต่างกันไป ผมเพียงอยากขอครับ  ขอโอกาสแทนพี่น้องที่อยู่ในเรือนจำทุกท่านครับ  พรบนิรโทษกรรม  คือไพ่ใบสุดท้ายแล้วจริงๆ ถ้าพรบตัวนี้  สามารถนำไปอิสรภาพให้กับพวกเขาได้  กูไม่มีที่ไหนอีกแล้วครับ  พี่จะคืนพวกเขาสู่อ้อมกอด  คิดว่าเขารออยู่ ขอฟังเสียงนี้ไปกับคำแถลงนโยบายที่ท่านนายกได้แถลง  ขอให้ท่านได้จริงใจหักบางอย่างสุดความสามารถ  กฎหมายบังคับใช้อย่างเท่าเทียม และช่วยกันทำให้สภาได้เป็นพื้นที่  ปลอดภัย  ถ้าปีหน้า  ยังไม่เห็นอะไรที่เป็นรูปประธรรมบ้างเลย ก็เป็นเครื่องพิสูจน์ความจริงใจแล้วครับว่าทำได้จริง   หรือเป็นเพียงแค่เสือกระดาษ  แล้วผมขอยืนยันครับว่า ฝ่ายค้าน  ไม่ใช่ไฟแค้น  เพียงแต่ทำตามอุดมการณ์  แล้วไม่ยอมผิดคำพูดกับประชาชนที่เคยให้ไว้ในการเลือกตั้งขอบคุณมากครับ   ขอบคุณครับ เชิญท่านทีครับ    กราบเรียน ท่านประธานวุฒิสภานะครับ แล้วก็กราบสวัสดีท่านสุรศักดิ์ปีนี้นะครับ รัฐมนตรีประจำสำนักนายกแล้วครับ ท่านจิราพรสุดท้ายนะครับ ท่านรัฐมนตรีประจำทารก  สุดท้ายคือถ้าลง บ้านครับ ท่าน ลงประจำ ขอแสดงความ  ที่ท่าน มาฟังคำอธิบาย นโยบายนะครับ ขอสไลเดอร์ครับ  ครูที่ขอนำเรียนคือที่ท่านพูดไว้เรื่องหนึ่งก็คือ เรื่องของท่านนายกนะครับแพทองธารให้นโยบายมันก็คือเรื่องของการมีกิน  ไม่ใช่ มีเกียรติ มีศักดิ์ศรีนะครับ  แต่ที่สำคัญนะครับก็คือว่าไอ้คำแถลงนโยบายของคณะท่านนายก ทานได้ที่ 2 นะครับ ฉันไม่มีนโยบายเกี่ยวกับเรื่องการแก้ปัญหา  ความโปร่งใสหรือความ ปัญหาในธรรมาภิบาลสถาบันอุดมศึกษานะครับ เฉพาะปัญหาของมหาลัยสุโขทัยธรรมาธิราชนะครับ  ปัจจุบันไม่มีอธิการบดี บริหารงานเป็นพลังงานถึง 7 ปีแล้วนะครับ         500   จัดระเบียบและการแก้ปัญหาธรรมาภิบาลในสถาบันอุดมศึกษาผ่านคณะรัฐมนตรี ควบคุมมหาวิทยาลัยโดยทันทีนะครับเหตุผลด้านที่ 3 ครับปัจจุบันนี้นะครับ มสธนะครับ  ตัวจริงนะครับ  ของนายกสภามหาวิทยาลัย ขาด  และอธิการบดีปัจจุบัน  เป็นการรักษาการ มีการผลัดเปลี่ยนการดำรงตำแหน่งหมุนเวียนกันเอง มีบุคคลคนเดิมหมุนเวียนกลับมา ลงตำแหน่งใน กลุ่มเดิมนะครับ มีการใช้อำนาจเบ็ดเสร็จ สะพาน   ผ่านจุดรักษาการณ์นี้นะครับที่สำคัญนี้คือว่า มีการเสนอโปรดเกล้า  แต่งตั้ง อธิการบดีคนใหม่ยืดเยื้อมาถึง 7 ปีนะครับ  การแต่งตั้ง โปรดเกล้าแต่งตั้งนี้มีการฟ้องร้องทั้งศาลปกครอง ศาลคดีอาญาทุจริต และประพฤติมิชอบโดยสภามหาวิทยาลัยเป็นคู่กรณีนี้นะครับ ที่สำคัญก็คือว่า มีการสั่งการเมื่อเดือนกุมภาพันธ์นะครับ  ให้ประกอบ  มีมติให้การ  หน้าต่อไปครับ หน้านี้ครับ   สั่งการให้มหาวิทยาลัยดำเนินการนะครับ  ตามคำพิพากษาว่า ศาลปกครองบอกว่าสภามหาวิทยาลัยนะครับ  เลย ละเลยปฏิบัติหน้าที่ทำให้ราชการเสียหายร้ายแรง   และให้ สถาบัน มหาวิทยาลัยแต่งตั้ง  แต่  เลิกเฉยครับ  เฉยในการ ในการสั่งการของศาลปกครองนะครับหน้าต่อไปเลยครับ เมื่อ 2 กันยายนครับ ห้างว่านะครับหน้าต่อไปเลยครับ  คำพิพากษาของศาลปกครองนั้นมีข้อเท็จจริงใหม่   ยังไม่สามารถปฏิบัติคำสั่งศาลปกครองได้ผมพึ่งรู้นะครับ ว่า คำสั่งศาลปกครองนี้มหาวิทยาลัยไม่จำเป็นต้องปฏิบัติตามนะครับตรงนี้ นะครับ ที่สำคัญก็คือว่าหน้าต่อมาครับ  งานประชุมล่าสุดเมื่อประมาณ 14 กุมภาพันธ์ 2567 นะครับมีคำสั่งแล้วอ่ะ จะมีการสรรหาอธิการบดีคนใหม่นะครับ   ต่อเลยครับคำแถลงการณ์ของมหาวิทยาลัยไม่มีลงชื่อครับ ยืนยันเลยครับว่ามีการเพิกเฉยต่อคำพิพากษาศาลปกครองรวมทั้งมีการเพิกเฉยคำสั่งของรัฐบาลมานะครับ 4 สมัยแล้วนะครับตั้งแต่พล พลเอกประยุทธ์จันทร์โอชา บ้านเศรษฐาทวีสิน   2 สมัย ท่านเอนกเหล่าธรรมทัศน์ ผัวมา ดวงของคลัง ตั้งแต่ปี 2564 วันนี้มาถึงทุกท่านแล้วครับ ปัญหาที่เกิดขึ้นก็คือว่า  อย่าให้โหดๆธรรมาธิราชมีศักดิ์ศรีได้อย่างไรครับ ตอนนี้ข้าราชการพนักงานอาจารย์นะครับ  เพลงกลัวอำนาจของสภารักษาการชุดนี้  สิ่งที่มหา อะไรสุโขทัยธรรมาธิราช เกิดขึ้นก็คือไม่มีธรรมาภิบาลแล้ว กระทรวงศึกษา  สั่งการไม่ปฏิบัติ เกิดขึ้นคือว่าแล้วจะมีกระทรวงศึกษาไปทำไมครับ   มหาวิทยาลัย เป็นเอกเทศไม่ฟังคำสั่งกระทรวงศึกษานะครับนะครับ รวมถึงรัฐมนตรีจึงขอให้ท่านนายกนะครับใช้คำสั่งนี้ครับ   เพราะคำสั่งที่มีอยู่เดิมนะครับหน้าต่อมาเลยครับ ถ้าใช้พรบมาตรา 51   ขอนำเรียนว่า มีปัญหาแล้วนะครับ มหาวิทยาลัยไม่ปฏิบัติก็ได้นะครับตามมาตราพรบ เห็ดหอม และ ปัญหานี้ครับ หน้าสุดท้ายเลยครับไม่มีเฉพาะมสธนะครับ  อาจารย์กูสักด้วยนะครับค่ารถมนตรีครับ  มีทั้งรามคำแหงเกิดนะครับตอนนี้แล้ว  มหาวิทยาลัย   นครพนมก็เกิดแล้วแล้วสุดท้ายก็คือราชมงคลธัญบุรี ปัญหาเหมือนกันครับในกรณีที่กระทรวง  ศึกษา  ใช้คำสั่งนี้อย่างเด็ดขาดครับ ขอบคุณครับ   การต่อไปขอเชิญท่านเสี่ยจำปาทองครับ    เรียนท่านประธานสภาที่เคารพ เสี่ยจำปาทอง สภาผู้แทนราษฎรแบบบัญชีรายชื่อ บัตรประชาชน  ส่วนเครือข่ายผู้ใช้แรงงาน ในฐานะผู้ สมาชิกรัฐสภา ผมได้ฟังคำ  แกงอ่อม รัฐบาลที่นำโดย   นายกรัฐมนตรี เรียนตามตรงครับผมรู้สึกผิดหวัง  ที่ยังคงไม่มีเรื่องแรงงาน  ใน 10 นโยบายเร่งด่วนของท่าน  ทั้งๆที่ก่อนหน้านี้ตอนที่ท่านหาเสียง นโยบายแรงงานเป็นนโยบายเรือธงของพวกท่าน ในฐานะที่ผมเป็นอดีตกรรมกร มาเป็นผู้แทนในสภา เพื่อทำหน้าที่เป็นปากเป็นเสียงของพี่น้อง ทุกคน   วันนี้ผมจึงขออภิปรายเตือนความทรงจำ  และตรวจสอบนโยบายขายฝันของ ท่านที่เคยให้คำมั่นสัญญาของพี่น้องแรงงานเอาวัด ประธานครับ   เนื้อหาบางส่วน แถลงการณ์ของพรรคเพื่อไทยในเนื่อง ปี 2566 หรือสองสัปดาห์ก่อน เลือกการเลือกตั้งให้ประธานและพี่น้องประชาชนได้รับฟังและทบทวนไปด้วยกันอีกครั้ง ท่านประธานครับยังจำกันได้ไหม  กับสโลแกนที่สวยหรู รดน้ำที่ราบ  ซึ่งพรรคเพื่อไทยเคยเสนอเช่น  ค่าแรงขั้นต่ำ 600 บาท  เงินเดือนปริญญาตรี 2500 บาท ผ่านนโยบาย 1 ครอบครัว 1 Soft Power  หน้างานใหม่กว่า 20 ล้านตำแหน่ง ส่งเสริมการคุ้มครองสิทธิแรงงาน ส่งเสริมการรวมตัวก่อตั้งสหภาพแรงงาน  รายการรับรองอนุสัญญาขององค์การแรงงานระหว่างประเทศ  รวมถึงสิทธิการลาคลอด  ประธานครับ  นี่คือสิ่งที่นายกเคยให้คำมั่นสัญญากับพี่น้องแรงงานเอาไว้  มันยังจำได้ไหม   หรือเป็นเทคนิค   ให้พี่น้องแรงงานลงคะแนนให้เท่านั้น  นอกจากเงินดิจิตอล 10 แล้ว ผมยังไม่เห็นรัฐบาลทำอะไรที่ ได้ทำตามสัญญาที่ให้ ไว้กับพี่น้องแรงงานเลยครับ  ไม่รู้ว่าท่านลืม  แกล้งลืม   หรือเป็นเพราะพวกท่านเกรงใจกลุ่มนายทุนขุนศึก เจ้าสัว   ผู้ยิ่งใหญ่กันแน่ครับท่านประธาน และสาเหตุที่ท่านไม่เลือกกระทรวงแรงงาน   ไว้ในการกำกับดูแลของพระท่าน    ไม่สามารถ คำซ้ำ นโยบายที่เคยหาเสียงไว้ใช่หรือไม่    หรือ  ฉัน     หน้าตาคณะรัฐมนตรี ถึงออกมาเป็นเช่นนี้  แบบนี้มีแต่เจ็บ เจ๊า  ครับท่านประธาน   ท่านประธานครับ  สิ่งที่น่าเจ็บปวดไม่ได้มีแค่นี้ มีสิ่งเจ็บปวดที่มากกว่านี้ครับท่านประธาน นั่นคือเราได้รัฐมนตรีกระทรวงแรงงานคนเดิม  มาจากพรรคการเมืองเดิม พี่ไม่มีนโยบาย  ด้านแรงงานแม้แต่นโยบายเดียว 1 ปีที่ผ่านมาก็ไม่ได้มี อะไรที่เป็นชิ้นเป็นอันแก่ แรงงานเลยครับ ท่านประธานเลยครับ แม้แต่คำแถลงรอบนี้ไม่มีนโยบาย เรือธงอย่าง ตาชั่ง 600 บาท เงินเดือนปริญญาตรี แต่ผมเอง  ไม่คิดว่ามันจะเลวร้ายขนาดนี้ เลวร้ายอย่างไรมาดูครับท่านประธาน   ข้อมูลจากกรมโรงงานอุตสาหกรรมครับ ชามสไลด์     ตั้งแต่เดือนสิงหาคม 2556 5 ปีถึง กรกฎาคม 2560 6 หรือ 1  1 ปีของ การบริหารงานของพรรคเพื่อไทยนะครับมีโรงงานปิดตัวลง 1,200    หรือตั้งแต่ ปี 2566 1 กรกฎาคมปี 2561 นี่โรงงานปิดตัวไป 1519 แห่ง   หรือปิดตัวเพิ่มขึ้น 51 60%  พี่ครับเฉพาะโรงงานที่จดทะเบียน ตามพรบโรงงานเท่านั้นนะครับท่านประธานและไม่ใช่แค่นั้นครับเรามาดู  แรงงานถูกเลิกจ้าง  จากการปิดตัวลงไปเท่าไหร่ก็พบว่า   ตั้งแต่เดือนสิงหาคมปี 2560 6 กรกฎาคมปี 2561 หรือ 1 ช่วงปีที่  เพื่อไทยมาเป็นรัฐบาลนะครับ มีแรงงานถูกเลิกจ้างจากการปิดโรงงานไปทั้งสิ้น  41130 คน   ท่านประธานครับ  เริ่มขึ้นก่อน  จากก่อนหน้านี้ 54.3 14 เปอร์เซ็นต์ครับ  เพราะว่านี่ไม่ใช่การบริหาร งานที่ควรเป็นแล้วครับท่านประธานรัฐบาลแบบไหนกันครับ หาเสียง จะสร้างงานเพิ่มขึ้นแต่บริหารงานจนมี โรงงานปิดตัวมากมายมีคนถูกเลิกจ้างจำนวนเพิ่มขึ้น    ปัญหาที่ตามมาก็คือรายงานที่ถูกเลิกจ้างถูกเอารัดเอาเปรียบ  เงินค่าชดเชย ที่ควรได้รับตามกฎหมายก็ไม่ได้รับ  1 ปีที่ผ่านมาเจ้าหน้าที่รัฐเองก็ไม่ทำหน้าที่คุ้มครองสิทธิ์ของแรงงาน ทำตัวเหมือนสมรู้ร่วมคิดในการเอาเปรียบลูกจ้างลูกจ้างด้วยซ้ำ  ทั้งๆที่ ทำไมต้องมาเป็นแถลงนโยบายด้วยซ้ำครับท่านประธาน ตอนนี้มันเป็นสิทธิขั้นพื้นฐานตามกฎหมาย อย่างไรรัฐบาลก็ต้องทำครับ   แต่ที่ผ่านมามันเกิดอะไรขึ้น  เมีย คนมาร้องเรียนครับ มาติกา และผมจำนวนมาก  เกี่ยวกับปัญหาเลิกจ้างลอยแพไม่จ่ายเงินค่าชดเชย ผมขอยกตัวอย่างท่านประธานทราบสนามเรื่องครับ 3 กรณี บริษัทสยาม Lucky Building จังหวัดสมุทรปราการ  เลิกจ้าง ลูกจ้างจะหมด 3 คน  และเงินอื่น ที่มีสิทธิ์ได้รับ ตามกฎหมาย   ผ่านไปเป็นสัปดาห์ครับถึงมีการประชุมร่วมกันระหว่างนายจ้างและลูกจ้างโดยมีสวัสดิการคุ้มครองแรงงาน นั่งหัวโต๊ะ   นายจ้างแจ้งว่าไม่มีเงิน จ่ายให้กับลูกจ้าง ในขณะเดียวกันกับเสนอว่า  ลูกจ้างเสนอยินยอมรับ  เงินต่ำกว่ากฎหมาย มีเงินจ่ายให้   แล้วก็มีข้อตกลงว่าคุณจะต้องไม่  หรือเงินอื่นอีก  นี่คือความเจ็บปวดของลูกจ้างครับท่านประธาน ท่านประธานครับสวัสดิการ ก็นั่งอยู่หัวโต๊ะ และ ไม่ให้ลูกจ้าง   ตามกฎหมายคุ้มครองแรงงานแต่บังคับให้    วันสุดท้ายครับท่านประธาน  ลูกจ้างต้องยอมรับเงินแค่ 70% เพราะทนต่อความเดือดร้อนไม่ไหว  หวัดดีเขาทำงาน รายวันนี่ เงินแทบไม่พอใช้วันต่อวันอยู่แล้ว ตกงาน เงินไม่พอใช้จำเป็นต้องรับ ที่ 70 เปอร์เซ็นต์ อีกกรณีครับบริษัทนิปปอนพลาสติกจังหวัดสมุทรสาคร เลิกจ้างลูกจ้าง 106 คนตั้งแต่ปี 2555 โดยไม่จ่ายเงินตามกฎหมาย ลูกจ้างไปยื่นคำร้องที่สวัสดิการและคุ้มครองแรงงานครับรวมถึงไปฟ้องศาลแรงงานด้วย ศาลมีคำสั่งให้บริษัทจ่ายเงินค่าชดเชยพร้อมดอกเบี้ย แต่ไม่จ่าย  พนักงานนำเรื่องมาร้องต่อกรรมาธิการ แรงงานครับ   นายจ้างก็ไม่มาร่วมประชุม ล่าสุด ปลายเดือนสิงหาคมที่ผ่านมาผมได้รับ แจ้งจากลูกจ้างว่า  พวกเขายอมรับเงินแค่ 20 2.5 เปอร์เซ็นต์ จากเงินที่เขาควรได้รับ  พวกเขาไม่มีเงินจะซื้อข้าวกิน ไม่มีเงินจ่ายค่าห้องเช่า ไม่มีเงินให้ลูกไปโรงเรียน  มันเป็นเรื่องที่เจ็บปวดครับท่านประธาน  แรงงานถูกนายจ้างเอาเปรียบวางผึ้งกระทรวงแรงงานบังคับใช้กฎหมายเพื่อให้ นายจ้างนำเงินมาจ่ายให้กับลูกจ้างแต่กระทรวงแรงงานไม่สามารถทำได้  แล้วที่เจ็บปวดไปยิ่งกว่านั้นมีเจ้าหน้าที่นั่งอยู่หัวโต๊ะ   รัก ทราบ เรื่องการละเมิดเรื่อง การละเมิดกฎหมายมาตลอด ที่น่าหดหู่ใจยิ่งกว่าก็คือ  นายจ้างนำเงินมาจ่ายให้ลูกจ้าง ต่ำกว่ากฎหมายกำหนด ต่อหน้าเจ้าหน้าที่รัฐ  ท่านประธานรู้สึกเจ็บปวดเหมือนผมไหมครับ   นี่ล่าสุดเมื่อวันที่ 9 กันยายนที่ผ่านมาไม่กี่วันนี้ครับ  ตั้งฮั่วเส็งประกาศปิดตัว และนายจ้างก็ไม่จ่ายค่าชดเชยอีกแล้ว  เพราะอะไรครับ พอเจ้าหน้าที่ไม่สามารถบังคับใช้กฎหมายได้ ทำให้พวกนายจ้างเหล่านั้นไม่เกรงกลัวกฎหมายแล้วครับท่านประธาน  เหตุการณ์เช่นนี้เกิดซ้ำๆ   ครั้งแล้วครั้งเล่า  อนาคตแบบนี้บอกได้เลยครับมีแต่เจ๊งกับเจ๊ง ท่านประธานครับ  รัฐบาลจะออกมาตรการมาป้องกันอย่างไร ในอนาคตจะได้ไม่เกิดปัญหาเช่นนี้อีก    มาดูอีกสักกรณีครับเรื่องลูกจ้างมั้ง เหมาช่วงในบริษัทไทยออยล์  ถูกนายจ้างค้างจ่ายค่าจ้างครับ  บางคนครั้งนานถึง 5 เดือน  ลูกจ้างทนไม่ไหว ชุมนุม หน้าบริษัท  ติดต่อกันหลายวันสวัสดิการแรงงานจังหวัดชลบุรีลงพื้นที่ไปแก้ปัญหาก็แก้ไม่ได้  และคุ้มครองแรงงานต้องลงพื้นที่ไปด้วยตนเอง  เหตุการณ์ทั้งหมดเหมือนจะคลี่คลายครับแต่สิ่งที่เกิดขึ้นไม่ได้เป็นเช่นนั้น   พอช่วงค่ำๆของวันที่ 30 กรกฎาคม 2567            ขอแต่ง คอแตก พอแตก     </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 Revoice การประชุมร่วมกันของรัฐสภา ครั้งที่ 2 (สมัยสามัญประจำปีครั้งที่หนึ่ง) เป็นพิเศษ 13 กันยายน​ พ.ศ.2567</dc:title>
  <dc:creator/>
  <cp:keywords/>
  <dcterms:created xsi:type="dcterms:W3CDTF">2024-09-18T07:51:24Z</dcterms:created>
  <dcterms:modified xsi:type="dcterms:W3CDTF">2024-09-18T07:51:24Z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18 กันยายน 2567 เวลา 13.00 น.</vt:lpwstr>
  </property>
  <property fmtid="{D5CDD505-2E9C-101B-9397-08002B2CF9AE}" pid="3" name="subtitle">
    <vt:lpwstr/>
  </property>
</Properties>
</file>