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วันจันทร์ที่</w:t>
      </w:r>
      <w:r>
        <w:t xml:space="preserve"> </w:t>
      </w:r>
      <w:r>
        <w:t xml:space="preserve">28</w:t>
      </w:r>
      <w:r>
        <w:t xml:space="preserve"> </w:t>
      </w:r>
      <w:r>
        <w:t xml:space="preserve">ตุลาคม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 เข้าสู่รายการห้องข่าวรัฐสภาแชนแนล ภาคเช้าครับ ประชุมติดตามอยู่กับคุณคุณณัฏฐภัทรพล จุติการพาณิชย์ ผม วัฒนะ คล้ายแก้ว อาจารย์ล่ามภาษามือประจำรายการของเรา อาจารย์คมคิด ศันสนะเกียรติ เช้าวันนี้พบกันในวันจันทร์ที่ 28 ตุลาคม พุทธศักราช 2567 ครับ ทั้งนี้ห้องข่าวรัฐสภาชนะภาคเช้า จะพาคุณผู้ชมไปติดตามบรรยากาศเมื่อวานนี้ไปสัมผัสกับพสกนิกรชาวไทยทั่วประเทศ ได้สัมผัสกับความเป็นหนึ่งเดียวในโลก เมื่อวานนี้นะครับ เพราะปกติก่อนชาวไทยได้มีโอกาสต้อนรับนะครับ แล้วก็ได้สัมผัสกับพระราชพิธีที่สำคัญช่วงเวลาประมาณ 15.14 น. พระบาทสมเด็จพระเจ้าอยู่หัว และสมเด็จพระนางเจ้าพระบรมราชินี เสด็จพระราชดำเนินโดยรถยนต์พระที่นั่งจากพระที่นั่งอัมพรสถาน พระราชวังดุสิต ไปยังท่าวาสุกรีเพื่อประทับเรือพระที่นั่งสุพรรณหงส์ไปในการพระราชพิธีทรงบำเพ็ญพระราชกุศล ถวายผ้ากฐินโดยขบวนพยุหยาตราทางชลมารค ณ วัดอรุณราชวราราม วรมหาวิหาร เขตบางกอกใหญ่ กรุงเทพมหานคร โอกาสนี้ สมเด็จพระเจ้าลูกเธอ เจ้าฟ้าสิริวัณณวรีนารีรัตนราชกัญญา และสมเด็จพระเจ้าลูกยาเธอ เจ้าฟ้าทีปังกรรัศมีโชติ มหาวชิโรตตมางกูร สิริวิบูลยราชกุมาร โดยเสด็จในการนี้ด้วย การเสด็จพระราชดำเนินถึงท่าวาสุกรี กองทหารเกียรติยศถวายความเคารพ ดุริยางค์บรรเลงเพลงสรรเสริญพระบารมี นางสาวแพรทองธาร ชินวัตร นายกรัฐมนตรี นายวันมูหะมัดนอร์ มะทา ประธานรัฐสภา และลภัสลัล จิรเวชสุนทรกุล ประธานศาลฎีกาเฝ้ารับเสด็จ จากนั้นพระบาทสมเด็จพระเจ้าอยู่หัว และสมเด็จพระเจ้าพระนางเจ้า พระบรมราชินี พระราชดำเนินพร้อมด้วยสมเด็จพระเจ้าลูกเธอ เจ้าฟ้าสิริวัณณวรีนารีรัตน์ ราชกันยา และสมเด็จพระเจ้าลูกยาเธอเจ้าฟ้าทีปังกรรัศมีโชติ มหาวชิโรตตมางกูร มหาพิบูลราชกุมาร ไปยังสะพานขบวนประจำท่าเรือพระที่นั่งสุพรรณหงส์ องคมนตรีข้าราชการชั้นผู้ใหญ่เฝ้ารับเสด็จ นอกจากนั้นพระราชทานพระราชวโรกาส พลเรือเอก จิรพล ว่องวิทย์ ผู้บัญชาการทหารเรือในฐานะผู้บัญชาการขบวนพยุหยาตราทางชลมารค ละอองธุลีพระบาทกราบบังคมทูลพระกรุณา รายงานจำนวนเรือและกำลังพลเสร็จแล้วเวลา 15.20 น. เสด็จไปประทับเรือพระที่นั่งสุพรรณหงส์ กองทหารเกียรติยศถวายความเคารพ ดุริยางค์บรรเลงเพลงสรรเสริญพระบารมี ในโอกาสนี้ทรงพระกรุณาโปรดเกล้าโปรดกระหม่อมให้สมเด็จพระเจ้าลูกเธอ เจ้าฟ้าสิริวัณณวรีนารีรัตนราชกัญญา สมเด็จพระเจ้าลูกยาเธอเจ้าฟ้าทีปังกร รัศมีโชติมหาวชิโรตตมางกูร สิริวิบูลยราชกุมาร เสด็จประทับเรือพระที่นั่งอเนกชาติภุชงค์ นายเรือตรีกลับอธิบายถวายบังคม พลเรือโท สมบัติ อยู่ถนอม ผู้ควบคุมเรือพระที่นั่งสุพรรณหงส์กราบบังคมทูลพระกรุณารายงานจำนวนสีพายจับเรือพระที่นั่ง ว่าที่นาวาเอก คมสัน สีหลง นายเรือพระที่นั่งสุพรรณหงส์ กราบบังคมทูลพระกรุณาขอพระราชทาน พระบรมราชานุญาตเลื่อนขบวนพยุหยาตราทางชลมารค จากนั้นพลอากาศเอกสถิตย์พงษ์ สุขวิมล เลขาธิการพระราชวัง รับพระบรมราชโองการแจ้งนายเรือพระที่นั่งสุพรรณหงส์ ให้ยาตราขบวนพยุหยาตราทางชลมารค ต่อมาเวลา 15.23 น. เรือพระที่นั่งสุพรรณหงส์เคลื่อนออกจากท่าวาสุกรี เพื่อเข้าริ้วขบวนยาตราขบวนไปยังถนนนหน้าพระอุโบสถวัดอรุณราชวราราม ราชวรมหาวิหาร กระนั้นกองทหารเกียรติยศถวายความเคารพ การบรรเลงเพลงมาร์ชธงไชยเฉลิมพล ชาวพนักงานประโคมกระทั่งมโหระทึก สังข์แตรงอน แตรฝรั่ง และกลองชนะประจำเรือพระราชพิธีประชุมขึ้นพร้อมกัน จากนั้นกระบวนพยุหยาตราทางชลมารค เคลื่อนจากท่าวาสุกรีตามชมวิถีท้องน้ำเจ้าพระยา ไปยังผ้าวัดอรุณราชวรารามวรมหาวิหาร ตลอดเส้นทางเสด็จขบวนพยุหยาตราทางชลมารค ไปตามลำน้ำเจ้าพระยา พระบาทสมเด็จพระเจ้าอยู่หัว และสมเด็จพระนางเจ้าพระบรมราชินี ทอดพระเนตรพระสงฆ์เป็นพิธีกรที่มาเฝ้ารับเสด็จตลอด เส้นทาง เมื่อเรือพระที่นั่งสุพรรณหงส์ผ่านจุดใด พสกนิกร ณ จุดนั้นต่างของโปรดธงปลิวไสวพร้อมเปล่งเสียงทรงพระเจริญดังกึกก้อง พร้อมยกมือถือขึ้นบันทึกภาพและคลิปวิดีโอ ต่างปลื้มปิติที่ได้มาเฝ้ารับเสด็จ ในครั้งนี้ จากนั้นในเวลา 16.18 น. เรือพระที่นั่งอนันตนาคราช สะพานถนนหน้าพระปรางค์วัดอรุณราชวราราม ราชวรมหาวิหาร เจ้าพนักงานพระราชพิธีเชิญผ้าพระกฐินจัด ระบบเรือพระที่นั่งอนันตนาคราช ถวายใน พระอุโบสถ ต่อมาเวลา 16.18 น. เรือพระที่นั่งสุพรรณหงส์เข้าเทียบท่าฉนวนน้ำ ณ พระอุโบสถวัดอรุณราชวรารามราชวรมหาวิหาร สมเด็จพระเจ้าอยู่หัวและสมเด็จพระนางเจ้าพระบรมราชินี เสด็จขึ้นท่าฉนวนน้ำหน้าพระอุโบสถวัดอรุณราชวรารามราชวรมหาวิหาร พลเอก จิรพล ว่องวิทย์ ผู้บัญชาการทหารเรือ เป็นผู้บัญชาการขบวนพยุหยาตราทางชลมารค กราบบังคมทูลพระกรุณารายงาน พลเอก สนิทสังกัจจายน์ปลัดกระทรวงกลาโหมสัมพันธ์รักปลัดกระทรวงมหาดไทยเฝ้ารับเสด็จที่บริเวณปลายถนนน้ำเรือพระที่นั่งอเนกชาติภุชงค์เทียบเรือพระที่นั่งสุพรรณหงส์ สมเด็จพระเจ้าลูกเธอเจ้าฟ้าสิริวัณณวรีนารีรัตนราชกัญญา และสมเด็จพระเจ้าลูกยาเธอเจ้าฟ้าทีปังกรรัศมีโชติมหาวชิโรตตมางกูรสิริวิบูลยราชกุมาร เสด็จขึ้นสะพานถนนน้ำหน้าวัดอรุณราชวราราม ราชวรมหาวิหาร จากนั้นเสด็จพระราชดำเนินเข้าพระอุโบสถ วัดอรุณราชวรารามราชวรมหาวิหาร พระบาทสมเด็จพระเจ้าอยู่หัวทรงวางผ้าไตร เนื้อพานแว่นฟ้า ที่หน้าอาสน์สงฆ์ ทรงจุดธูปเทียนเครื่องนมัสการบูชาพระพุทธค่าโลกธาตุ พระประธานพระอุโบสถแล้วทรงจุดธูปเทียนเครื่องทองน้อยถวายราชสักการะพระบรมราชสรีรางคารพระบาทสมเด็จพระพุทธเลิศหล้านภาลัย ส่งกลับ จากนั้นคงหยิบผ้าห่มสำหรับพระประธานพระราชทาน เจ้าพนักงานภูษามาลาจาก จากนั้น เจ้าหน้าที่กรมการศาสนากราบบังคมทูลรายงาน จำนวนพระสงฆ์จบแล้ว ส่งหยิบผ้าไตรที่พานแว่นฟ้าพลาดระหว่างปกรณ์ ทรงกล่าวคำถวายผ้าพระกฐิน ทรงวางผ้าไตรไว้บนพานแว่นฟ้าที่เดิม แล้วทรงประเคนภัตตาหารเขียนปาฏิโมกข์ พระสงฆ์รูปที่ 2 พระสงฆ์ทำพิธีกฐินกรรม เพื่อพระสงฆ์ผู้ครองผ้าพระกฐินออกไปกองพระกฐินเสร็จแล้ว พระบาทสมเด็จพระเจ้าอยู่หัว ทรงพระกรุณาโปรดเกล้าโปรดกระหม่อม ให้สมเด็จพระเจ้าลูกยาเธอ เจ้าฟ้าทีปังกรรัศมีโชติ มหาวชิโรตตมางกูร สิริวิบูลยราชกุมาร เสด็จไปทรงเครื่องบริวารพระกฐิน แด่พระสงฆ์ผู้ครองผ้าพระกฐิน จากนั้นพระบาทสมเด็จพระเจ้าอยู่หัวทรงหลั่งทักษิโณทก พระสงฆ์ถวายอนุโมทนาถวายอดิเรก ต่อจากนั้นพระราชทานพระบรมราชวโรกาส นายเกียรติยศ เขตบางกอกใหญ่ กราบบังคมทูลเบิกผู้มีจิตศรัทธา บริจาคเงิน รับพระราชทานของที่ระลึก จะได้เสด็จพระราชดำเนินไปทรงกราบที่หน้าเครื่อง นมัสการส่งลาพระสงฆ์ในโอกาสนี้ ประวัติวัดอรุณราชวราราม ราชวรมหาวิหาร ถวายพระพุทธพระนฤมิตรจำลอง หน้าตัก 9 นิ้ว เนื้อทองคำและเนื้อเงินแ ด่พระบาทสมเด็จพระเจ้าอยู่หัวถวายพระพุทธนฤมิตรจำลองหน้าตัก 7 นิ้ว เนื้อทองคำและเนื้อเงิน แด่พระบาทสมเด็จพระนางเจ้าพระบรมราชินี และถวายพระพุทธนฤมิตรจำลองขนาดหน้าตัก 3.5 นิ้ว เนื้อทองคำ และเนื้อเงิน สมเด็จพระเจ้าลูกเธอ เจ้าฟ้าสิริวัณณวรีนารีรัตนราชกัญญา สมเด็จพระเจ้าลูกยาเธอ เจ้าฟ้าทีปังกรรัศมีโชติมหาวชิโรตตมางกูร สิริวิบูลยราชกุมาร เสร็จแล้วทรงรับการถวายความเคารพของผู้มาเฝ้า แล้วเสด็จออกชานหน้าพระอุโบสถ ทรงจุดธูปเทียนเครื่องทองน้อยบูชาพระพุทธนฤมิตร พระพุทธรูปฉลองพระองค์พระบาทสมเด็จพระพุทธเลิศหล้านภาลัย ทรงกราบ จากนั้นเสด็จไปทรงวางพุ่มดอกไม้ และทรงจุดธูปเทียนเครื่องทองน้อย ถวายราชสักการะพระบรมราชานุสาวรีย์ พระบาทสมเด็จพระพุทธเลิศหล้านภาลัย ทรงกราบ แล้วเสด็จพระราชดำเนินไปประทับรถยนต์ พระที่นั่ง เสด็จพระราชดำเนินกลับนั่นเองนะครับ</w:t>
      </w:r>
    </w:p>
    <w:p>
      <w:pPr>
        <w:pStyle w:val="BodyText"/>
      </w:pPr>
      <w:r>
        <w:t xml:space="preserve">(คุณณัฐภทรพล) คุณผู้ชมครับ เรามีเสียงบรรยากาศของช่วงพระราชพิธีการแห่เรือนะครับ ถือว่าเป็นพระราชพิธีที่สำคัญนะครับ ลองไปฟังดูกลับว่าเป็นอย่างไรในช่วงนั้น หลายคนต้องบอกว่าเป็นภาพที่ประทับใจ และจดจำ ลองไปฟังครับคุณผู้ชม // มาจากอยุธยา มาถึงนี่ 08.00 น. ตั้งใจมาดูเลย อยากเห็น เขาไม่เคยเห็นสิ่งที่แบบของสมัยโบราณเป็นสิ่งที่มันสืบทอด ตั้งแต่โบราณมาแล้ว เราก็อยากจะเห็นเป็นบุญตา // ปลื้มใจนะคะ แล้วก็วันนี้เราก็เตรียมตัวกันมาอุปกรณ์พร้อมน่ะค่ะ พูดแล้วขนลุกค่ะ ว่ารอเวลานี้มาทุกปีค่ะ ตั้งแต่ในหลวง ร. 9 แล้ว ดีใจมาก ตื่นมาก็เตรียมความพร้อม มาตั้งแต่วันซ้อมใหญ่ ฝนตกหนัก มาตลอด พูดถึงว่ามาด้วยใจ กับใจเต็มร้อยเลย มาจากห้องพัก ค่ะ เดินทางแต่เช้าเลย</w:t>
      </w:r>
    </w:p>
    <w:p>
      <w:pPr>
        <w:pStyle w:val="BodyText"/>
      </w:pPr>
      <w:r>
        <w:t xml:space="preserve">(คุณณัฐภัทรพล) เป็นพระราชพิธีที่สำคัญนะครับ คุณชม หนึ่งเดียวในโลก จากพสนิกชาวไทยสัมผัสได้ เมื่อวานนี้ผมได้เห็นประชาชนคนไทยสวมใส่เสื้อเหลืองทั้ง 2 ฝั่งริมแม่น้ำเจ้าพระยา ได้เห็นแล้วถึงความยิ่งใหญ่ของคนไทย รวมใจเป็นหนึ่งเดียว หลาย ๆ คนน้ำตาไหล ในหลายจุดในพื้นที่ที่พบเห็นภาพขณะนี้ วัดอรุณราชวราราม ถือว่าเป็นจุดหนึ่งที่มีนักท่องเที่ยวเดินทางมาเป็นจำนวนมากกลับนะครับ ไม่เห็นถึงความยิ่งใหญ่ของความสำคัญของพระราชพิธีที่สำคัญนี้ด้วยเช่นกันนะคะ</w:t>
      </w:r>
    </w:p>
    <w:p>
      <w:pPr>
        <w:pStyle w:val="BodyText"/>
      </w:pPr>
      <w:r>
        <w:t xml:space="preserve">(คุณวัฒนะ) วัดอรุณราชวรารามราชวรมหาวิหารนี้นะครับ ผู้ชมครับ ตามประวัติแล้วสร้างมาตั้งแต่สมัยกรุงศรีอยุธยานะครับ แล้วก็มาจนถึงสมัยของรัชกาลที่ 2 นะครับ ก็มีการบูรณะครั้งใหญ่ จนเสร็จเมื่อสมัยครั้งรัชกาลที่ 3 ด้านขวามือนี่คุณผู้ชมเห็นขบวนเรือพยุหยาตราทางชลมารค เรือพระราชพิธีที่ประกอบในริ้วขบวน 52 ลำครับ คุณผู้ชมครับ กับเป็นเรือพระที่นั่งสีดำรายการ ก็คือเรือพระที่นั่งสุพรรณหงส์ เรือพระที่นั่งอนันตนาคราช เรือพระที่นั่งนารายณ์ทรงสุบรรณรัชกาลที่ 9 และเรือพระที่นั่งอเนกชาติภุชงค์ นะครับ ระยะทางจากท่าวาสุกรีมายังท่าเรือที่วัดอรุณ 4.2 กิโลเมตร ใช้กำลังพลมากกว่า 2,000 คนครับ คุณผู้ชมครับ เป็นภาพบรรยากาศที่พสกนิกรชาวไทยทุกคนต่างปลื้มปิติ ที่ได้เห็นพระบารมีพระบาทสมเด็จพระเจ้าอยู่หัว สมเด็จพระนางเจ้าพระบรมราชินี และพระบรมวงศานุวงศ์ ที่ได้เสด็จทางชลมารค เมื่อวานที่ผ่านมานะครับ</w:t>
      </w:r>
    </w:p>
    <w:p>
      <w:pPr>
        <w:pStyle w:val="BodyText"/>
      </w:pPr>
      <w:r>
        <w:t xml:space="preserve">(คุณณัฐภัทรพล) เมื่อวานนี้ในหลายจุดนะครับ ไม่ว่าจะเป็นที่สะพานพระราม 8 ไม่ว่าจะไปที่สวนสันติชัยปราการ ตลอดริมฝั่งแม่น้ำเจ้าพระยาทั้ง 2 ฝั่งนะครับ เป็นร้านอาหารนี่ คุณผู้ชมจะเห็นบรรยากาศของพสกนิกรชาวไทย เมื่อขบวนเรือเคลื่อนผ่านไปทรงพระเจริญดังกึกก้อง โบกธงไตรรงค์นะครับ แล้วก็ธงที่จะเห็นบรรยากาศแบบนี้ ตลอดทั้งสองฝั่งครับนี่ คือ สิ่งที่คนไทยสัมผัสได้ ต่างชาติที่เดินทางมาก็บอกว่าไม่เคยเห็นแบบนี้ ที่ไหนมามาก่อนนะ แล้วเมื่อวานนี้หลาย ๆ คนที่ติดตามถ่ายทอดสดอยู่ผ่านทางโทรทัศน์รวมการเฉพาะกิจแห่งประเทศไทยเขาบอกว่าผมจะไม่เห็นมีคลื่นน้ำเลย นิ่งสงบ นี่คือสิ่งที่เกิดขึ้นนะครับ เมื่อวานนี้ผมดูอยู่แต่ขนลุกเลยทีเดียว ไปตามกับพี่น้องพสกนิกรชาวไทยทั่วประเทศครับ จำได้นะ ผู้ชมว่ามีการซ้อมใหญ่กันไปเมื่อวันที่ 22 ตุลาคม ฝนตกลงมาอย่างหนักเลยนะผู้ชม จนต้องยกเลิกการซ้อมไปนะครับ เมื่อวานนี้ ท่านผู้ชมเห็นภาพวงกว้างจากโดนนี่ เราจะเห็นกลุ่มฝนอยู่ด้านหลัง บริเวณแถวเขตบางแคภาษีเจริญ แต่ฝนนี่ไม่เข้ามาที่พื้นที่ที่จัดงานพระราชพิธีนะคุณวัฒนะ ถือว่าคุณผู้ชมได้ติดตามเรื่องของพระราชพิธีนี้แบบได้แบบเต็ม ๆ เลย วันนี้มีเพื่อน ๆ ที่อยู่ที่รัฐสภาทำงานอยู่นี่ ไม่ถึงครอบครัวที่เดินทางมาจากต่างประเทศ ผมรู้จัก ก็ไปสัมผัสบรรยากาศพระราชพิธีที่สำคัญ นักอุดมการณ์นี่ คือ ความประทับใจ ของพสกนิกรชาวไทยทั่วประเทศ เช้านี้ห้องข่าวรัฐสภาแชนแนลภาคเช้าได้แล้วก็เก็บบรรยากาศจำไว้กับคุณผู้ชมได้ติดตามกันด้วยนะครับ ช่วงเช้านี้ในห้องข่าวรัฐสภาเฉพาะเช้าเริ่มต้นจะบ่ายยังคงต้องติดตามการประชุมไม่ว่าจะเป็นการประชุม 2 วันนะครับ การประชุมของทาง สส. 1 วันนะครับเนื่องจากว่าสัปดาห์นี้จะเป็นสัปดาห์สุดท้ายของสมัยประชุม</w:t>
      </w:r>
    </w:p>
    <w:p>
      <w:pPr>
        <w:pStyle w:val="BodyText"/>
      </w:pPr>
      <w:r>
        <w:t xml:space="preserve">(คุณณัฐภัทรพล) มีแล้วครับ เพราะว่าจะมีการปิดสมัยประชุม 31 ตุลาคมนี้นะครับ แล้วก็จะไปเปิดอีกทีหนึ่งนะครับ 12 ธันวาคมเลยนะ</w:t>
      </w:r>
    </w:p>
    <w:p>
      <w:pPr>
        <w:pStyle w:val="BodyText"/>
      </w:pPr>
      <w:r>
        <w:t xml:space="preserve">(คุณณัฐภทรพล) ก็พักกันไปประมาณเดือนเศษ ๆ กลับมาครั้งนี้ก็ต้องบอกว่ามีกฎหมายรออยู่หลายฉบับไปทีเดียวเลยครับ แต่ว่าช่วงวันหยุดที่ผ่านมาประชุมคณะกรรมาธิการ 1 คณะ เขาลงพื้นที่แล้วก็ได้มีการประชุมมีการระดมความคิดเห็นกันอย่างมากมาย นั่นก็คือคณะกรรมาธิการการพัฒนาการเมือง การสื่อสารมวลชนการมีส่วนร่วมของสภาผู้แทนราษฎร ในระยะและมีการพิจารณาประเด็นที่เกี่ยวข้องกับ กฎหมายเลือกตั้งท้องถิ่น ผู้บริหารท้องถิ่น หวังว่าจะเกิดการมีส่วนร่วมของหน่วยงานต่าง ๆ ประชาชนก็พิจารณากฎหมายด้วยกันนี่แหละครับ ไปดูบรรยากาศกันนะคะ นายพริษฐ์ วัชรสินธุ ประธานคณะกรรมาธิการการพัฒนาการเมืองการสื่อสารมวลชนและการมีส่วนร่วมของประชาชนสภาผู้แทนราษฎร เป็นประธานเปิดการสัมมนารับฟังความคิดเห็น เพื่อการแก้ไขเพิ่มเติมพระราชบัญญัติ การเลือกตั้งสมาชิกสภาท้องถิ่น หรือผู้บริหารท้องถิ่น พุทธศักราช 2552 ซึ่งทางคณะกรรมาธิการการพัฒนาการเมือง ร่วมกับเครือข่ายที่ชื่อว่าวีวอสจัดขึ้นมา เป็นการแลกเปลี่ยนความคิดเห็นต่าง ๆ ข้อเสนอแนะในการแก้ไขเพิ่มเติมกฎหมายนำไปสู่การจัดทำร่างพระราชบัญญัติการเลือกตั้งสมาชิกสภาท้องถิ่น หรือผู้บริหารท้องถิ่น พุทธศักราช ฉบับร่างของอนุกรรมาธิการ พิจารณาศึกษา จัดทำข้อเสนอในการแก้ไขกฎหมาย เกี่ยวกับการเลือกตั้งท้องถิ่นด้วยนะครับ พุทธศิลป์กล่าวว่าทางคณะกรรมการ ได้มีการเล็งเห็นว่ามีองค์กรใดองค์กรหนึ่ง ที่ใกล้ชิดกับประชาชน ซึ่งประชาชนทุกคนนะครับ พูดถึงการแก้ไขปัญหาในชีวิตประจำวันได้ ก็คงหนีไม่พ้นองค์กรปกครองส่วนท้องถิ่น การจะทำให้บทบาทของท้องถิ่นมีความหมายก็ต้องเดินไป 2 ขา ขาที่ 1 ก็คือการกระจายอำนาจสู่ท้องถิ่นคือทำอย่างไร ให้ท้องถิ่นมีอำนาจมีงบประมาณเพียงพอ รายการไปแก้ไขปัญหาให้กับประชาชนในพื้นที่ใดด้วย ส่วนขาที่ 2 ต้องเดินคู่ขนานกันไป นั่นก็คือการทำอย่างไร ให้กระบวนการได้มาซึ่งผู้บริหาร หรือสมาชิกสภาท้องถิ่นเป็นตัวแทนของประชาชนได้อย่างชัดเจนที่สุดนะครับ และคำถามถัดมาทำอย่างไรให้ประชาชนมีส่วนร่วมกับการเลือกตั้งท้องถิ่นใดมากที่สุด รวมไปถึงต้องมีความโปร่งใส เปิดกว้างให้ผู้สมัครมีความหลากหลาย เกิดการแข่งขันกันในเชิงนโยบาย วันนี้ได้มี สส. ทั้งซีกรัฐบาลฝ่ายค้านตัวแทนจากสมาคมท้องถิ่น และภาคประชาสังคม มีการตั้งข้อสังเกตการเลือกท้องถิ่นไว้อย่างต่อเนื่อง เป็นอนุกรรมาธิการ ตนหวังว่าในการสัมมนาครั้งนี้ จะเป็นการรับฟังความเห็นของทุกภาคส่วนที่มีความหลากหลายและมีผลสำคัญต่อการปรับแก้ไขกฎหมายฉบับนี้ต่อไป ไปฟังเสียงประธานคณะกรรมาธิการชุดนี้นะ คุณพริษฐ์ วัชรสินธุ์ ครับ การสัมมนาในครั้งนี้ด้วยครับ คุณผู้ชมก็มีการระดมความคิดเห็นกันได้มีการพูดถึงเรื่องของการเลือกตั้งสมาชิกสภาท้องถิ่นใน 4 ประเด็นนะครับ ประกอบไปด้วย ประเด็นที่ 1 การมีส่วนร่วมของประชาชนในการใช้สิทธิ์เลือกตั้ง มีการพูดถึงประชาชนที่อาศัยอยู่ในพื้นที่ต่าง ๆ การย้ายทะเบียนเข้ามาในพื้นที่ สามารถเลือกตั้งตามที่อาศัยอยู่จริงได้นะครับ ประเด็นที่ 2 มันก็คือเรื่องของความผิดพลาด เรื่องของการเกิดบัตรเสีย ประเด็นถัดมาบริเวณด้านที่เกี่ยวข้องกับงานธุรการการกำหนดค่าใช้จ่ายของผู้สมัครให้ครอบคลุม และประเด็นสุดท้าย การเพิ่มความโปร่งใสความเป็นธรรมในการเลือกตั้ง ยกตัวอย่าง หลักประกันความเป็นกลางของเจ้าพนักงาน ผู้ดำเนินการ ประเด็นการเพิ่มเรื่องของการระบบการเลือกตั้ง สำหรับแต่ละท้องถิ่นด้วยนะครับ คุณผู้ชมครับ เรื่องของกฎหมายนิรโทษกรรมนะครับ ยังคงมีอีกร่างอีก 4 ฉบับนะครับ ที่จะมีการเข้าสู่ระเบียบวาระการประชุมในสมัยหน้า ล่าสุดนะครับ ทางของพรรคเพื่อไทยได้ออกมาพูดถึงเกี่ยวกับเรื่องของร่างกฎหมายนิรโทษกรรมของพรรคเพื่อไทยนี่แหละ ว่าจะมีการยืนประกบคู่กันไปหรือเปล่าครับ ตอนนี้ยังไม่มีข้อยุตินะ ว่าจะมีการยืนประกบคู่กันไปหรือเปล่าครับ ก็ต้องมีการไปถามเกี่ยวกับเรื่องของเสียงได้พรรคกันก่อน ว่าจะให้ยื่นหรือจะไม่ยืนอย่างไรกับผู้ชมครับ ไปติดตามกับคุณวิสุทธิ์ ไชยณรุณ ครับ สมาชิกสภาผู้แทนราษฎรแบบบัญชีรายชื่อในฐานะประธาน สส. พรรคเพื่อไทยครับ เปิดเผยถึงร่างกฎหมายเกี่ยวกับการนิรโทษกรรม 4 ร่าง ที่เตรียมเข้าสู่การประชุมสภาผู้แทนราษฎรในสมัยประชุมหน้า ที่จะมีการเปิดประชุมกันในวันที่ 12 ธันวาคมนี้ เพื่อไทยจะมีการเสนอร่างเข้าประกบหรือไม่ เบื้องต้นนะครับ ยังไม่มีการพูดคุยกันนะครับ แต่ขณะนี้คุณวิสุทธิ์บอกว่ามี 2 แนวทางนะครับ ก็คืออาจจะมีการยื่นเนื้อย่างประกบ แต่ต้องมีการถามว่าก่อนอีกแนวทางหนึ่งครับ โหวตตกหมดเลย ก็ถือว่าจบไปเท่านั้นนะครับ อย่างไรก็ตามนั้นครับ คุณวิสุทธิ์ ไชยณรุณ ก็บอกว่าเรื่องนี้ก็ต้องมีการพูดคุยกันในที่ประชุมก่อน ที่จะมีการเปิดสมัยประชุมนะครับ เพื่อที่จะหาความชัดเจน รวมถึงต้องมีการปรึกษาฝ่ายกฎหมาย และกรรมาธิการ รวมถึงกรรมการบริหารพรรคด้วยนะครับ ได้จากเรื่องนี้เป็นเรื่องที่ละเอียดอ่อนนะ ต้องทำเป็นระบบ ไม่ใช่ตัดสินโดยใครคนใดคนหนึ่งนั่นเองครับ</w:t>
      </w:r>
    </w:p>
    <w:p>
      <w:pPr>
        <w:pStyle w:val="BodyText"/>
      </w:pPr>
      <w:r>
        <w:t xml:space="preserve">(คุณวัฒนะ) ผลพวงจากการลงมติเมื่อสัปดาห์ก่อนนะครับ การประชุมสภาผู้แทนราษฎรที่เกี่ยวเนื่องกับเรื่องของการนิรโทษกรรม ทำให้มี 1 ท่าน เป็นพรรคเพื่อไทย และนายแพทย์เชิดชัย ตันติศิรินทร์ ทำไม สส. ของพรรคเพื่อไทยนี่ ไม่หลงก็ติดไปตามมติของพรรคเหรอครับ คืนนี้ไปฟังการเปิดเผยของนายแพทย์เชิดชัยตันติศิรินทร์สมาชิกสภาผู้แทนราษฎรแบบบัญชีรายชื่อจากพรรคเพื่อไทย ได้กล่าวถึงด้านกฎหมายที่เกี่ยวข้องกับการนิรโทษกรรมทั้งหมด 4 ร่าง เตรียมเข้าสู่การประชุมสภาผู้แทนราษฎรในสมัยประชุมหน้า บอกว่าพรรคเพื่อไทยยังไม่ได้คุยกันว่าจะเสนอร่างกฎหมายของพรรคประกอบด้วยหรือไม่นะครับ หลังจากที่ประชุมสภาผู้แทนราษฎรสัปดาห์ก่อน ไม่เห็นชอบกับข้อสังเกตรายงานถึงการศึกษา แนวทางการตราพระราชบัญญัตินิรโทษกรรม ของคณะกรรมาธิการ ตนเองได้พูดคุยกับในส่วน ของรองศาสตราจารย์ ชูศักดิ์ ศิรินิล สส. บัญชีรายชื่อ และรองหัวหน้าพรรคนะครับ เกี่ยวข้องกับการลงมติของ สส. พรรคเพื่อไทยนี่แหละครับ เมื่อถามว่าจะต้องมีการพูดคุยกันในพักเพิ่มเติมหรือไม่อย่างไร นายแพทย์เชิดชัยกล่าวว่าเดี๋ยวการประชุมในสัปดาห์นี้วันพรุ่งนี้นะครับ 29 ตุลาคม ต้องมีการเสนอเรื่องนี้ เข้าสู่ที่ประชุมของพรรค ว่าจะมีเรื่องกฎหมายที่เกี่ยวข้องกับการนิรโทษกรรม จะเข้าสู่การประชุมในสภาสมัยหน้าอีก 4 ฉบับเลยทีเดียว เมื่อถามว่าพรรคเพื่อไทยควรเสนอร่างประกบเข้าไปหรือไม่ นายแพทย์เชิดชัยกล่าวย้ำแบบนี้ หากมีการยกร่างประกบก็คงยกร่างไปตามที่พรรคเพื่อไทยได้มีการพูดคุยกัน คือ การนิรโทษกรรม 3 แนวทาง ซึ่งหากคนเสนอก็คงจะเสนอแบบมีเงื่อนไข แต่ก็คงจะต้องมีการพูดคุยกัน ว่าสรุปแล้วนี่ ดำเนินการอย่างไร ต่อไปในเมื่อมีร่างของพรรคประชาชน ร่างของภาคประชาชน ร่างของพระอื่นอีก ซึ่งเป็นร่างเดียวกันที่เกี่ยวข้องกับการนิรโทษกรรมทั้งสิ้นแหละครับ</w:t>
      </w:r>
    </w:p>
    <w:p>
      <w:pPr>
        <w:pStyle w:val="BodyText"/>
      </w:pPr>
      <w:r>
        <w:t xml:space="preserve">(คุณณัฐภทรพล) ไปดูทางฟากฝั่งของรวมไทยต่างชาติครับคุณผู้ชมครับ มีการออกมาพูดถึงเกี่ยวกับเรื่องของมติส่วนที่ทางด้านของสมาชิกสภาผู้แทนราษฎรนี่ไม่รับเกี่ยวกับเรื่องของข้อสังเกตของคณะกรรมาธิการกับรายงานการการนิรโทษกรรมนี่แหละครับ ผู้ชมครับ พูดให้ฟัง ถ้าเก่งก็เตรียมที่จะมีการผลักดันเกี่ยวกับเรื่องของกฎหมาย เสริมสร้างสังคมสันติสุข นิรโทษกรรม เกี่ยวกับเรื่องของคดีทางการเมือง เพื่อที่จะหาทางออกให้กับคนไทยนี่แหละครับ ไปดูกันครับผู้ชมครับ กับคุณอัครเดช วงษ์พิทักษ์โรจน์ ครับ สมาชิกสภาผู้แทนราษฎรจังหวัดราชบุรีในฐานะโฆษกพรรครวมไทยสร้างชาติ เปิดเผยจากการที่สภาผู้แทนราษฎร มีมติไม่เห็นด้วยกับข้อสังเกต ของรายงานของคณะกรรมาธิการวิสามัญ พิจารณาหาแนวทางการตราพระราชบัญญัตินิรโทษกรรม แสดงให้เห็นถึงความเป็นเอกภาพของรัฐบาลครับ และมีความมั่นคง มีการปรับพื้นฐานทางความคิดเข้าหากัน จนมีแนวทางเดียวกัน โดยคุณอัครเดชระบุนะครับ ว่าแม้ในอดีตจะมีความเห็นต่างกันอยู่บ้างนะครับ แต่ปัจจุบันมีพื้นฐานความคิดเดียวกันนะครับ ทั้งการที่หลายพรรคการเมืองมีมติไม่เห็นด้วยข้อสังเกตในรายงานฉบับดังกล่าว ไม่ได้หมายความว่าจะไม่เห็นด้วยกับการนิรโทษกรรม รายการกระทำความผิด ที่มีมูลเหตุจากปัจจัยทางการเมือง ในส่วนของรวมทั้งชาติเองนะครับ ไม่ได้เห็นด้วยกับการนิรโทษกรรมนะครับ เกี่ยวกับเรื่องของการกระทำผิด ที่มีมูลเหตุจากปัจจัยทางการเมืองครับ เพื่อที่จะหาทางออกให้กับประเทศ ออกจากวังวนความขัดแย้ง แต่ไม่เห็นด้วยกับการนิรโทษกรรมผู้ที่กระทำความผิดในมาตรา 112 แห่งประมวลกฎหมายอาญาครับ ดังนั้น พรรครวมไทยสร้างชาติ ได้มีการเสนอร่างพระราชบัญญัติ เสริมสร้างสังคมสันติสุข เข้าสู่สภาแล้วนะครับ ซึ่งการเสนอร่าง พรบ. ดังกล่าวนั้น เพื่อคดีที่มีมูลเหตุจากปัจจัยทางการเมือง ตั้งแต่ปี 2548 เป็นต้นมา เพื่อยุติความขัดแย้งและสร้างความปรองดองให้เกิดขึ้นในประเทศไทย โดยไม่เกี่ยวข้องกับการฆาตกรรมการกระทำความผิดในมาตรา 112 ดังนั้น รวมไทยสร้างชาติจึงเรียกร้องให้พรรคประชาชนและทุกพรรคส่วน ได้เห็นชอบกับร่างพระราชบัญญัติฉบับดังกล่าว เพื่อที่จะหาทางออกให้กับสังคมไทย ที่ติดอยู่ในวังวนของความขัดแย้งทางการเมือง มาตลอดระยะเวลา 20 ปีที่ผ่านมานี่แหละครับ ช่วงนี้ไปพักกันก่อนสักครู่ครับ ช่วงหน้าเดี๋ยวดูตำแหน่งที่สำคัญในสหภาพรัฐสภาโลกหรือว่า ICU มี สส. ที่เป็นสาวของไทยนี่ดำรงตำแหน่งด้วย ได้รับการคัดเลือกนะครับ ไปดูกันว่าถ้าคณะกรรมการชุดนั้น คือ คณะกรรมการอะไร ติดตามกับเรา ช่วงหน้า ห้องข่าวรัฐสภาแชนแนล ภาคเช้าครับ</w:t>
      </w:r>
    </w:p>
    <w:p>
      <w:pPr>
        <w:pStyle w:val="BodyText"/>
      </w:pPr>
      <w:r>
        <w:t xml:space="preserve">[เสียงดนตรี]</w:t>
      </w:r>
    </w:p>
    <w:p>
      <w:pPr>
        <w:pStyle w:val="BodyText"/>
      </w:pPr>
      <w:r>
        <w:t xml:space="preserve">[เสียงโฆษณา] คุณรู้จักรัฐสภามากน้อยขนาดไหนผมเชื่อว่ายังมีอีกหลายเรื่องราวที่คุณยังไม่รู้เกี่ยวกับรัฐสภาชวนคุณมาทำความรู้จักรัฐสภาให้มากขึ้นเปิดมุมมองที่คุณไม่เคยเห็นไปพร้อมๆกัน</w:t>
      </w:r>
    </w:p>
    <w:p>
      <w:pPr>
        <w:pStyle w:val="BodyText"/>
      </w:pPr>
      <w:r>
        <w:t xml:space="preserve">(คุณวัฒนะ) ติดตามช่วงที่ 2 ของห้องข่าวรัฐสภาแชนแนลภาคเช้าประจำวันนี้กันครับคุณผู้ชม ไปกันที่ตำแหน่งสำคัญในสหภาพรัฐสภาโลกหรือว่า ICU กับแน่นอนครับมี 2 ไทยของไทยเดินทางไปประชุมด้วยแล้วก็มีการเลือกตำแหน่งที่สำคัญนะครับล่าสุดนางสาววิสาระดีเตชะธีราวัฒน์ได้รับการคัดเลือกในตำแหน่งสำคัญดีนะเป็นกรรมการสหภาพรัฐสภาสตรี ในคณะกรรมาธิการสหภาพรัฐสภาสตรีนะครับ และก็เชื่อมั่นว่าจะนำตำแหน่งนี้นี่ทำประโยชน์ให้กับประเทศไทยได้อย่างแน่นอนครับ ไปติดตามบรรยากาศกันครับ นางสาววิสาระดี เตชะธีราวัฒน์ สมาชิกสภาผู้แทนราษฎรจังหวัดเชียงราย พรรคงเพื่อไทยในฐานะประธานสมาชิกชมรมรัฐสภาสตรีไทยได้กล่าวถึงกรณีการได้รับเลือกให้ดำรงตำแหน่งในคณะกรรมาธิการสหภาพรัฐสภาสตรีในสัดส่วนของประเทศภูมิภาคเอเชียแปซิฟิก ได้รับการเลือกในที่ประชุมสมัชชาสหภาพรัฐสภาครั้งที่ 149 แล้วที่ผ่านมา วันที่ 13 ตุลาคมนะ นครเจนีวา สมาพันธรัฐสวิส โดย นางสาววิสาระดี ยังได้กล่าวขอบคุณทางสหภาพรัฐสภา หรือว่า ICU ได้เลือกให้ตัวเองรับตำแหน่งนี้ ยืนยันว่าจะใช้โอกาสดังกล่าวทำหน้าที่เพื่อเป็นตัวแทนของชมรมสมาชิกรัฐสภาของไทยอย่างเต็มที่ ตลอดระยะเวลาการดำรงตำแหน่งทั้ง 2 ปีครึ่งนะครับ โดยจะมุ่งมั่นส่งเสริมให้มีการยกระดับบทบาทของสตรี และสตรีในภูมิภาคเอเชียแปซิฟิก ให้มีส่วนร่วมในการพัฒนาการเมืองการปกครอง และเศรษฐกิจ ทั้งในส่วนของระดับท้องถิ่น ระดับประเทศและระดับนานาชาติ ต่อไป ถัดมานางสาววิสาระดียังได้กล่าวว่าตั้งแต่ที่ผมได้รับเลือกดำรงตำแหน่งประธานชมรมสมาชิกรัฐสภาไทย วันที่ 21 มีนาคม 2517 ได้มีการผลักดันต่าง ๆ โดยเฉพาะการสร้างพื้นที่ปลอดภัยในที่ทำงานของทุกคน ทุกเพศสภาพ ควบคู่กับการสร้างความเสมอภาคทางเพศ ในสังคม ผ่านกิจกรรมการเสวนาที่ร่วมมือกับหน่วยงานระดับชาติระหว่างประเทศ ดูตลอดนะครับ นอกจากนี้นางวิสาระดี นางสาวผุสดี ใน 5 ยังได้กล่าวทิ้งท้าย ว่าปัจจุบันในภาพรวมต่าง ๆ ของรัฐสภาทั่วโลก จากผลการสำรวจของสหภาพรัฐสภาในปี 2566 ยังคงมีเพศหญิงเป็นสัดส่วนน้อย เพียงแค่ 26.5 เปอร์เซ็นต์ ดังนั้น จะต้องมีช่องว่างอีกมากมายในการผลักดันสิทธิต่าง ๆ ควบคู่กันไป กับนโยบายของทางพรรคเพื่อไทย ว่าจะเป็นด้านนวัตกรรมด้านเทคโนโลยี เพื่อความเท่าเทียมทางเพศ แล้วจะส่งเสริมการใช้วิทยาการที่ก้าวหน้า จะจัดช่องว่างความเหลื่อมล้ำทางเพศ และพร้อมที่จะผลักดันให้เกิดการฟื้นฟู บทบาทกองทุนพัฒนาสตรี ต่อทางรัฐบาลต่อไปด้วยครับ</w:t>
      </w:r>
    </w:p>
    <w:p>
      <w:pPr>
        <w:pStyle w:val="BodyText"/>
      </w:pPr>
      <w:r>
        <w:t xml:space="preserve">(คุณณัฐภทรพล) คุณผู้ชมครับ ปัญหาชายแดนมีเยอะหลายเรื่องเลยทีเดียวนะครับ หนึ่งในนั้นก็คือการลักลอบที่นำสินค้าเข้ามาในประเทศไทยแบบผิดกฎหมายทางการเกษตร ก่อนหน้านี้ก็มีที่นำเข้าผิดกฎหมายคณะกรรมาธิการความมั่นคงแห่งรัฐ กิจการชายแดนชาติยุทธศาสตร์ชาติ และการปฏิรูปเขต ก็มีการพูดคุยเกี่ยวกับเรื่องของการหาแนวทาง ในการที่จะมีการสกัดกั้นลักลอบนำ นำแพะเถื่อนข้ามแดนเข้ามาจากเมียนมา ไปดูเรื่องนี้ก่อนครับ คุณสมกับคุณมานพ คีรีภูวดล ครับ รองประธานคณะกรรมาธิการความมั่นคงแห่งรัฐกิจการชายแดนไทยยุทธศาสตร์ชาติและการปฏิรูปประเทศสภาผู้แทนราษฎรคนที่ 1 และคณะนะครับ มีการแถลงผลการพิจารณา ของคณะกรรมาธิการ ในเรื่องของปัญหาการลักลอบนำเข้าแพะ วัว จากต่างประเทศเข้าชายแดนไทยเมียนมา ตามช่องทางธรรมชาติ ส่งผลต่อระบบการผลิตและการค้าของเกษตร ประเทศไทย ซึ่งมีการเชิญผู้แทนจากหน่วยงานที่เกี่ยวข้องมาให้ข้อมูลครับคุณผู้ชม อย่างเช่น กระทรวงเกษตรและสหกรณ์ กรมปศุสัตว์ กรมศุลกากรสภาเกษตรและสหกรณ์จังหวัดนครศรีธรรมราช กลุ่มเลี้ยงโครุ่งน้ำปากพนังเข้ามาให้ข้อมูลต่อคณะกรรมาธิการการ คุณมานพบอกนะครับ ว่าในการประชุมคณะกรรมาธิการ สภาเกษตรกร จังหวัดนครศรีธรรมราช ได้มีการนำเสนอปัญหาราคาตกต่ำ ก่อนหน้านี้เคยมีการนำเสนอถึงนายกรัฐมนตรี อดีตรัฐมนตรี ว่าการกระทรวงเกษตรและสหกรณ์ แต่ก็ยังไม่มีแนวทางในการแก้ไขปัญหาที่ใช้ จึงมายื่นเรื่องต่อคณะกรรมาธิการ พร้อมนำเสนอปัญหาการลักลอบนำเข้าแพะตามแนวชายแดนไทยเมียนมา ตั้งแต่จังหวัดเชียงราย ไล่ลงมาเลยครับคุณผู้ชมครับ รวมไปถึงจังหวัดระนองครับ โดยสังเกตการลดลงของจำนวนแพะแม่พันธุ์ในตลาด แล้วก็ราคาขายแพง มีนัยยะสำคัญตั้งแต่ปี 2565 เป็นต้นมานะครับ ทั้งนี้ก็ไม่เห็นเกี่ยวกับเรื่องของข้อมูลจำนวน การเคลื่อนย้ายของแพะในบางจังหวัดนะครับ ที่ไม่สอดคล้องกับจำนวนที่มีอยู่เดิม และจำนวนการผลิต หรือว่าการเกิดใหม่ในจังหวัด อย่างเช่น ที่ราชบุรีครับคุณผู้ชมครับ มีจำนวนเดิมอยู่ที่ 5,000 ตัว จำนวนการผลิตใหม่อยู่ที่ 6,671 รวมกัน 11,771 ตัวครับ แต่มีข้อมูลการเคลื่อนย้ายสูงถึง 146,378 ตัว มาจากไหนเยอะแยะเลย ผู้ชมครับ เข้าไปตรวจสอบกันครับ ตรวจสอบพบว่าข้อมูลปลายทางการเคลื่อนย้ายกลับนี่ ไม่ปรากฏข้อมูลอะไรเลยครับ พบลักษณะที่ต้องสงสัยครับ ผู้ชมครับ อย่างเช่น ในพื้นที่ 5 จังหวัด 9 ที่จังหวัดประจวบคีรีขันธ์ จังหวัดตาก ที่สุพรรณบุรี ที่ชัยนาท แล้วก็ที่พัทลุงด้วย ขณะที่กรมปศุสัตว์เองก็ได้มีการรับทราบสภาพปัญหาการลักลอบนำเข้านี่ครับ โดยเฉพาะผ่านชายแดนจังหวัดตราดครับ มีการจัดชุดเฉพาะกิจพญานาคราช ปฏิบัติการตรวจสกัด ตั้งแต่ปี 2566 แต่ก็ยังพบเกี่ยวกับเรื่องของข้อจำกัดด้านกำลังพลเลยครับ ต้องมีการอาศัยกำลังจากหน่วยงานความมั่นคงอื่น ๆ ในการปฏิบัติการร่วมกันตลอดแนวชายแดน ทั้งนี้ก็ยืนยันว่าราคาแพะในประเทศไทย ยังมีราคาสูงกว่าประเทศเพื่อนบ้านครับ แล้วก็ไม่ได้ราคาตกต่ำอย่างที่ผู้ร้องกล่าว นอกจากนี้ก็จะมีการสั่งระงับการนำเข้าแพะและปศุสัตว์อื่น ๆ นะครับ ตามมาตรการป้องกันโรคสำหรับปศุสัตว์ และสินค้าเกษตร ปี 2567 ทำให้การนำเข้าใด ๆ ในช่วงนี้ เป็นลักษณะการลักลอบนำเข้าครับ ซึ่งจากการตรวจสกัด มีการจับกุมการกระทำผิดทั้งสิ้น 53 คดีนะครับ ด้านกรมศุลกากรมีการเรียกตรวจสอบอำนาจ ก็ได้มีการชี้แจงนะครับ ว่าขณะนี้ประกาศการระงับนำเข้าของกรมปศุสัตว์ได้ผลช่วงเวลาการระงับนำเข้าไปแล้วนะครับ แต่ยังไม่มีการออกใบอนุญาตให้นำเข้าใหม่ จึงยังไม่สามารถนำเข้ามาได้ทุกกรณี นอกจากนี้ยังได้ประสานกับหน่วยงานความมั่นคง เพื่อเข้าร่วมสนับสนุน ในการตรวจตลอดแนวชายแดน ต้องยอมรับนะ ว่ามีการพบแนวทางในการลักลอบนำเข้ามาสูงขึ้นครับ ตั้งแต่ปี 2563 เป็นต้นมา อย่างไรก็ตามครับคุณผู้ชมครับ คณะกรรมาธิการได้มีการให้ข้อสังเกตนะครับ แล้วก็ข้อเสนอแนะต่อหน่วยงานที่เกี่ยวข้อง โดยขอให้กรมปศุสัตว์ได้มีการจัดการสำรวจสำมะโนประชากรของแพะนะ โดยครอบคลุมถึงศักยภาพการผลิต แล้วก็ความต้องการของตลาด ทั้งในประเทศและก็การส่งออก ให้ตรงกับความเป็นจริง พร้อมขอให้กรมปศุสัตว์ได้มีการตรวจสอบข้อมูลการเคลื่อนย้าย ที่มาที่ไปของจำนวนการเคลื่อนย้ายที่ไม่สอดคล้องกับกำลังการผลิต โดยเฉพาะในพื้นที่ 6 จังหวัดอย่างที่บอกไปเมื่อสักครู่นี้นะครับ ตามที่ผู้ร้องได้มีการนำเสนอ แล้วก็ขอร้องใก้กรมศุลกากรได้มีการออกมาตรการทางภาษีหรือว่าค่าธรรมเนียมการนำเข้า ปศุสัตว์จากประเทศเพื่อนบ้าน เพื่อมิให้กระทบต่อเสถียรภาพของตลาด และผู้เลี้ยงภายในประเทศ รวมถึงส่งเสริมการแข่งขันที่เป็นธรรมด้วย ตลอดจนขอให้หน่วยงานที่เกี่ยวข้องเอกสารดำเนินการจัดการข้อตกลงและข้อสัญญาในการส่งออกประเทศมาเลเซียให้ถูกต้องตามกฎหมาย แล้วก็กระจายโอกาสการส่งออกให้แก่ผู้เลี้ยงแพะรายย่อยต่อไปครับ ไปติดตามกันที่ความห่วงใยของประธานคณะกรรมาธิการการที่ดินทรัพยากรธรรมชาติและสิ่งแวดล้อมของสภาผู้แทนราษฎรนะครับ บอกว่าตนเองและคณะกรรมาธิการนี่ มีความห่วงใยในการตีความเรื่องที่เกี่ยวข้องกับของ พรบ. อุทยาน จากว่าจะทำให้ประชาชนเสียสิทธิ์หรือไม่ครับ การเปิดเผยครั้งนี้ ของคุณพูนศักดิ์ จันทร์จำปี สส. บัญชีรายชื่อพรรคประชาชน ในฐานะประธานคณะการที่ดินทรัพยากรธรรมชาติและสิ่งแวดล้อม สภาผู้แทนราษฎร ได้แถลงถึงแก้ไขปัญหาเรื่องของสิทธิ์ในที่ดินเขตป่าอนุรักษ์สืบเนื่องจากร่างพระราชกฤษฎีกา ให้โครงการอนุรักษ์และการดูแลรักษาทรัพยากรธรรมชาติ ในเขตอุทยานแห่งชาติและเขตรักษาพันธุ์สัตว์ป่า ซึ่งเป็นร่างกฎหมายลำดับรอง ประกอบพระราชบัญญัติอุทยานแห่งชาติพุทธศักราช 2562 ซึ่งจะทำมาตั้งแต่สมัย คสช. ไม่มีการรับฟังความคิดเห็นจากประชาชน โดยในการประชุมคณะรัฐมนตรีเมื่อวันที่ 29 ตุลาคมนี้ จะมีการพิจารณาร่างกฎหมายลำดับรอง ซึ่งประกอบไปด้วยร่างพระราชกฤษฎีกา 1 ฉบับ ร่างประกาศ 10 ปรับและร่างระเบียบ 2 ฉบับ รวมเป็นทั้งสิ้น 4 ฉบับ นะครับ ต้องได้รับการรับรองจากคณะรัฐมนตรี และต้องประกาศพระราชกฤษฎีกา ภายในวันที่ 27 พฤศจิกายนนี้ ซึ่งมีผู้แทนของสำนักงานคณะกรรมการกฤษฎีกาชี้แจงกับคณะกรรมาธิการที่ดินบอกว่ากรมอุทยานแห่งชาติสัตว์ป่าและพันธุ์พืชได้ส่งร่างพระราชกฤษฎีกา ที่ประกอบไปด้วยโครงการและแผนที่แนบท้ายพระราชกฤษฎีกาจำนวน 14 แห่ง จาก 224 แห่ง มาให้พิจารณา สำนักงานคณะกรรมการกฤษฎีกา มีการปรับแก้ปัญหาของกฎหมายบางส่วน ไม่ได้มีการส่งคืนกลับไปยังกรมอุทยานแล้ว อีกประเด็น แม้จะมีการพูดถึงมาตรา 6 และมาตรา 121 ของพระราชบัญญัติอุทยาน จะบัญญัติว่าในการออกพระราชกฤษฎีกาจะต้องมีการให้มีแผนที่แสดงแนวเขตโครงการแนบท้ายด้วย แต่สำนักงานคณะกรรมการกฤษฎีกาเห็นว่ารัฐบาลสามารถออกพระราชกฤษฎีกา โดยมีแผนที่แนบท้ายจำนวน 14 แห่งไปก่อนได้ ส่วนที่เหลือหากทางกรมอุทยานทำเสร็จภายหลัง ก็ส่งไปรูปแบบท้ายได้เช่นกัน ทางกรมอุทยานมีการเสนอต่อ ครม. แล้ว ตั้งแต่เดือนกันยายนที่ผ่านมา ทั้งนี้นะครับ ทางพรรคประชาชนเห็นว่าแม้จะมีการประกาศใช้พระราชกฤษฎีกาได้ทันหรือไม่ ก็จะเกิดปัญหาตามมา หากทันจะถูกแย้งว่าขาดการมีส่วนร่วมของประชาชนอย่างโปร่งใส ทั่วถึง และเป็นธรรม นอกจากนี้ได้ครับ ของพระราชกฤษฎีกา มันเป็นการจำกัดเรื่องของสิทธิของประชาชนมากจนเกินไป ไม่สอดคล้องกับสภาพความเป็นธรรม กรณีผลเสียกับประชาชนมากยิ่งขึ้น ยกตัวอย่าง การตรวจพื้นที่อนุญาตให้ครัวเรือนครอบครองได้ จากเดิมไม่เกิน 50 ไร่ เหลือ 40 ไร่ ส่วนหากประกาศใช้ร่างกฎหมายลำดับรองไม่ทัน จะทำให้เจ้าหน้าที่ของกรมอุทยานไม่สามารถดำเนินการใด ๆ กับประชาชนที่เข้าไปใช้สิทธิประโยชน์ในพื้นที่ได้ เนื่องจากไม่มีการบัญญัติรายละเอียดหลักเกณฑ์เอาไว้ ยอมรับนะครับ จะต้องกลับไปใช้แนวทางการดำเนินการตามมติ ครม. พุทธศักราช 2541 ก็เท่ากับว่าการแก้ไขปัญหาสิทธิ ในที่ดินของกรมอุทยาน จะเดินถอยหลังไปสู่ความขัดแย้งต่อไปได้ ทั้งนี้นะครับ พรรคประชาชนก็มีข้อสังเกตในการตีความกฎหมายของสำนักงานคณะกรรมการกฤษฎีกาในมาตรา 64 มาตรา 121 ว่าเป็นกฎหมายที่มีลักษณะบัญญัติให้รัฐต้องออกกฎเพื่อให้ประชาชนได้รับสิทธิประโยชน์ ซึ่งมีทั้งผลดีและผลร้าย ทั้งเนื้อหาของบทบัญญัติเอง การปฏิบัติของเจ้าหน้าที่ โดยพรรคเห็นว่าควรจะต้องมีการตีความหมายอย่างรอบคอบ คงไว้ในส่วนของสิทธิของประชาชน ส่วนกรณีของสำนักงานคณะกรรมการกฤษฎีกาให้ความเห็นไว้ บอกว่ารัฐบาลสามารถออกพระราชกฤษฎีกาได้เลย โดยไม่จำเป็นต้องมีแผนที่แนบท้ายนั้น กังวลว่าจะมีความขัดต่อกฎหมายนะครับ นอกจากนี้ยังจะมีการกำหนดเงื่อนไขต่าง ๆ สิทธิประโยชน์ในที่ดินทำกินของประชาชนสิ้นสุดลงเมื่อครบกำหนด 20 ปี สิ่งที่สำคัญที่สุดนั่นก็คือแนวเขตของกรมอุทยานไม่ยอมเปิดเผย โดยเฉพาะบางส่วนของแนวเขตยังไม่เป็นที่ยุติ มีการออกพระราชกฤษฎีกาออกมาแล้ว รัฐบาลอาจเป็นผู้กระทำละเมิดสิทธิ์ของประชาชน ในขณะเดียวกันนะครับ พรรคไม่สามารถออกพระราชกฤษฎีกาได้ทันที ก็จะต้องย้อนกลับไปใช้มติ ครม. ปีพุทธศักราช 2541 ตามที่ไปราชการต้องการ แต่ไม่เป็นที่ยอมรับของประชาชน โดยจะต้องพบว่าการออกกฎหมายนโยบายของรัฐยังวนเวียนอยู่กับที่ นับตั้งแต่ปีพุทธศักราช 2510 เป็นต้นมา อย่างไรก็ตามด้วยครับ ปิดท้ายพรรคประชาชนเห็นแบบนี้ แนวทางการแก้ไขปัญหาที่ดินทับซ้อนกับเขตป่าอนุรักษ์ ยังจะมีปัญหา ไม่สามารถดำเนินการได้จริง จึงขอเสนอใช้แนวทางกลไกของคณะกรรมาธิการ ในการพิจารณาแก้ไขปัญหาดังกล่าวต่อไปด้วยนะครับ</w:t>
      </w:r>
    </w:p>
    <w:p>
      <w:pPr>
        <w:pStyle w:val="BodyText"/>
      </w:pPr>
      <w:r>
        <w:t xml:space="preserve">(คุณณัฐภทรพล) พาคุณผู้ชมไปดูผลสำรวจของการเลือกตั้งประธานาธิบดีล่าสุดที่สหรัฐอเมริกา คุณกันต์พจน์มารอแล้วครับ เป็นอย่างไรครับ การเลือกตั้งของสหรัฐอเมริกานะครับ ซึ่งเป็นการเลือกตั้งคณบดีจะมีขึ้นอีก 19 วันจะเป็นวันที่ 5 พฤศจิกายนนี้นะครับ ตอนนี้ มีความสำคัญอย่างมากเลยครับ ในการสำรวจนะครับ ว่ากลุ่มไหนนะครับ ให้ความสนใจกับ Mกลมา แฮร์ริส หรือ โดนัลด์ ทรัมป์ ในอดีตนะครับ ถ้าเป็นกลุ่มชาวผิวดำนะครับ หรือแม้แต่นะครับ หรือชาวสเปนเอง ปกติในการเลือกตั้งครั้งนี้ปรากฏว่าคะแนนนิยม โดยเฉพาะอย่างยิ่งชายชาวสแปนนิชนะครับ ว่ามีผลสำรวจเลือกโดยจึงแบ่งไปกันมาอยู่แล้วก็การลงคะแนนตื่นเต้นแน่นอน การเลือกประธานาธิบดี ทางนี้นะครับ ช่วงนี้ไปพักกันก่อน สักครู่หนึ่ง เดี๋ยวช่วงหน้าขยายความการต่อสู้ กับ คุณกันต์พจน์ ครับ</w:t>
      </w:r>
    </w:p>
    <w:p>
      <w:pPr>
        <w:pStyle w:val="BodyText"/>
      </w:pPr>
      <w:r>
        <w:t xml:space="preserve">(คุณกันต์พจน์) ติดตามการเลือกตั้งในสหรัฐอเมริกานะครับ ผลสำรวจจากนะครับ พบว่านะครับ ชายชาวฮิสแปนิกหรือชาวสเปนนั่นเองนะครับ มีการต้องการที่จะเลือกโดนัล ทรัมป์ มากขึ้นครับ ปีนี้เห็นว่าคะแนนนิยมนะครับ ตามหลังแฮร์ริสครับ 2 เปอร์เซ็นต์เท่านั้นครับ ล่าสุดอดีตประธานาธิบดี โดนัลด์ ทรัมป์ นะครับ ตามหลังรองประธานาธิบดี แฮร์ริส เพียง 2 เปอร์เซ็นต์เท่านั้นนะครับ ในหมู่ชายชาวฮิสแปนิกนะครับ อยู่ที่ 14 เปอร์เซ็นต์ ต่อ 16 เปอร์เซ็นต์ ที่กับการแพ้ถึง 19 คะแนนของเขา จะพักจำกัดกลุ่มตัวอย่างเดียวกันเมื่อปี 203 การวิเคราะห์ขอคำตอบมากกว่า 1 500 รายการจากการสำรวจของทางเดินและซ้อนะครับ ได้รับเสียงสนับสนุนของโดนัลด์ทรัมป์ในกลุ่มชาวฮิสแปนิกนะครับถูกเชิญด้วยคะแนนนิยมที่เพิ่มขึ้นสำหรับภายในหมู่ผู้หญิงผิวขาว เพิ่งทราบ โดนัลด์ ทรัมป์ มากกว่าไปเล่น 12 คะแนน ในช่วงปลายปี 2020 แต่ตอนนี้เล็งไปทางพรรครีพับลิกัน 3 คะแนนครับ 3 คะแนนครับ หรือ 46 เปอร์เซ็นต์ต่อ 3 เปอร์เซ็นต์ ทำให้ผู้สมัครทั้ง 2 รายยังคงมีคะแนนนิยมที่ใกล้เคียงกันมาก โดยทางแฮร์ริสได้นับคะแนนนิยมนะครับ เพิ่มขึ้นเพียงเล็กน้อยเท่านั้นเอง ทั้งนี้ผู้ลงคะแนนเสียงเชื้อสายเป็นอีก ซึ่งเป็นกลุ่มผู้มีสิทธิ์เลือกตั้งที่เติบโตเร็วที่สุด ในสหรัฐจริงไปทางพรรคเดโมแครตอย่างมาก ในการเลือกตั้งประธานาธิบดี ส่วนใหญ่นับตั้งแต่ทศวรรษที่ 1970 แต่โดนัล ทรัมป์ กลับรุกล้ำเข้ามาอย่างมีนัยยะสำคัญ ดูการพรรครีพับลิกันตัวอย่างเริ่มรุกไล่พรรคเดโมแครตนะครับ เขตเลือกตั้งของคนผิวดำมากขึ้นด้วย โดยผู้ชายผิวดำ ประมาณ 18 เปอร์เซ็นต์ เลือกโดนัลด์ ทรัมป์ในการสำรวจเมื่อเร็ว ๆ นี้ครับ เพิ่มขึ้นจาก 14 เปอร์เซ็นต์ เมื่อ 4 ปีที่แล้ว เกี่ยวกับผู้หญิงผิวดำครับ 8 เปอร์เซ็นต์เพิ่มขึ้น จาก 4 เปอร์เซ็นต์ การสำรวจความคิดเห็นหลังการเลือกตั้งปี 2020 แสดงให้เห็นนะครับ ว่าผู้มีสิทธิ์เลือกตั้งผิวสีโดยรวมประมาณ 8 เปอร์เซ็นต์ เลือกโดนัล ทรัมป์ ตามในปี 2020 ในขณะที่การเลือกตั้งนะครับ แล้วก็มีผลสำรวจของทางแฮร์ริส ล่าสุดแรงเห็นว่าเขาอยู่ที่ 12 เปอร์เซ็นต์ บังคับให้ยังคงมีคะแนนนำเล็กน้อย ในการแข่งขันอย่างสูสี ครั้งนี้ด้วยกัน เอาชนะใจผู้หญิงผิวขาว ซึ่งเป็นสัดส่วนของผู้มีสิทธิ์เลือกตั้งประมาณ 4 ใน 10 คน มากกว่าผู้มีสิทธิ์เลือกตั้งผิวดำและชาวฮิิสแปนิกอีกรวมกันเป็น 2 เท่าขนาดที่วิสันต์ นักยุทธศาสตร์ของพรรครีพับลิกันกล่าวในเรื่องนี้นะครับ ว่าผู้หญิงจำนวนมากหันมาหาแฮร์ริส 1 เป็นเพราะพรรคเดโมแครตมุ่งเป้าหาเสียงไปที่พวกเธอครับ ในเรื่องของการทำแท้ง หลังจากคำตัดสินของศาลฎีกาสหรัฐ 2022 สั่งยุติสิทธิ์ในการทำแท้งทั่วประเทศครับ โดนัลด์ ทรัมป์ อดีตประธานาธิบดีสหรัฐนะครับ โดยเฉพาะเห็นว่ามีการลงพื้นที่ชุมชนในรัฐมิชิแกน โดยมุ่งเป้าที่ผู้นำที่โดดเด่นครับ ในเรื่องของชาวมุสลิม วันเสาร์ที่ผ่านมาอดีตประธานาธิบดีโดนัลด์ ทรัมป์ นะครับ ได้เชิญผู้นำมุสลิมหลายคนขึ้นเวทีกับเขาในการชุมนุมหาเสียงในรัฐมิชิแกน ไปโดนัลด์ ทรัมป์ ได้กล่าวในสุนทรพจน์ของเขา ว่าเขาได้จัดการประชุมกับผู้นำมุสลิม ตั้งแต่ช่วงเช้าของวัน เขารณรงค์หาเสียงในเรื่องนี้ ว่าผู้นำที่โดดเด่นของชุมชนมุสลิม ในรัฐมิชิแกน ถึง… เรียกโดนัลด์ ทรัมป์ ว่าเป็นผู้สมัครที่มีสันติภาพ พิจารณ์สงครามของอิสราเอลในส่วนการสร้างด้วยเหตุผลด้านการประชาสัมพันธ์ข่าวว่านายกรัฐมนตรีอิสราเอลเบญจมินทร์ เนทันยาฮู และกองทัพของเขาจำเป็นต้องทำให้ทุกอย่างจบ จบลงอย่างรวดเร็ว นอกจากนี้เขายังตำหนิประธานาธิบดี โจ ไบเดน และรองประธานาธิบดีกมลา แฮร์ริส ที่ไม่สนับสนุนอิสราเอลอย่างเพียงพอ แล้วว่าฝ่ายบริหารชุดปัจจุบัน การรณรงค์หาเสียงของไทย ส่วนใหญ่จะปฏิเสธวิพากษ์วิจารณ์อิสราเอล หรือพิจารณาระงับการขนส่งอาวุธไปอิสราเอลก็ตาม อย่างไรก็ตามการรณรงค์หาเสียงของ โดนัลด์ ทรัมป์ และพันธมิตรนะครับ และพยายามที่จะยึดความโกรธของชาวอเมริกันเชื้อสายอาหรับและมุสลิม การสนับสนุนอย่างต่อเนื่องของสหรัฐ สรุปการลงทางทหารของอิสราเอลในฉนวนกาซาล่าสุด คือ เลบานอนครับ การวิเคราะห์วิจารณ์ Heineken อันนี้ต้องถามยืนการว่าจะรักษาสันติภาพ และอ้างว่าผู้มีสิทธิ์เลือกตั้งที่สนับสนุนอิสราเอลว่าไม่สนับสนุนพวกเขาครับ อดีตสตรีหมายเลข 1 ของสหรัฐนะครับ ต้องหาเสียงช่วยนางกมลา โดยยึดนโยบายของโดนัลด์ ทรัมป์ ว่าอาจจะเป็นอันตรายต่อผู้หญิงครับ นางมิเชลล์ โอบามา นะครับ ของอดีตประธานาธิบดี บารัคโอบา มาเข้าร่วมการลงหาเสียงกับรองประธานาธิบดี กมลา แฮร์ริส สมัครชิงตำแหน่งประธานาธิบดีสหรัฐ จากพรรคเดโมแครต ในการเลือกตั้งประธานาธิบดีสหรัฐที่จะมีขึ้นในวันที่ 5 พฤศจิกายนนี้ ในรัฐมิชิแกน ทางตะวันออกเฉียงเหนือของสหรัฐ เป็นหนึ่งในสมรภูมิสำคัญ ที่ผ่านมาตามเวลาท้องถิ่นด้านอดีตประธานาธิบดีโดนัลด์ ทรัมป์ ตัวแทนจากพรรครีพับลิกันเตรียมจัดงานชุมนุมภาษีในรัฐแห่งนี้เช่นเดียวกันครับ ส่วนใหญ่นะครับ ของอดีตสุภาพสตรีหมายเลข 1 มุ่งเน้นไปที่การแสดงความเป็นกังวล ว่าหากกลมา แฮร์ริส จะชนะเหลือ กมลา ฝ่ายบริหารของโดนัล ทรัมป์ อาจดำเนินนโยบายที่ส่งผลกระทบต่อสิทธิในการทำแท้ง โดยระบุว่าการลงคะแนนหาเสียงให้กับโดนัลด์ ทรัมป์ จะเป็นการลงคะแนนเสียงที่ต่อต้านสุขอนามัยที่ดีของผู้หญิง ขณะเดียวกันในการหาเสียงช่วงสุดท้ายของ 2 ผู้สมัครชิงประธานาธิบดีสหรัฐฯ นะครับ พบว่ามีคนดังร่วมเวทีหาเสียงเพิ่มขึ้น โดยคนดังที่สนับสนุนอดีต… ข้างนอกสถานที่กำลังฮิต Taylor Swift นะครับ ลิโซ่และคนอื่นอีกมากมายครับ ได้ประกาศ 30 แฮร์ริส และผู้สมัครรองประธานาธิบดีร่วมของเธอ คือ ทิม วอร์ เดือนกันยายนที่ผ่านมานะครับ ได้รับไลค์มากถึง 11 ล้านครั้งด้วยกัน ส่วนผู้สนับสนุนโดยเฉพาะจากวงการบันเทิงนะครับ ก็มีเช่นกัน จะเป็นนักดนตรีก็มีเช่นกัน cheznous Rock และรวมทั้งนักมวยปล้ำ House ด้วย ซึ่งได้กล่าวในที่ประชุมใหญ่ของพรรครีพับลิกัน ในช่วงฤดูร้อนนี้ ประธาน Ultimate Fighting Championship ดานาไบร์ นักแสดงก็มีเดนนิส แล้วก็มีอีลอน มัส เป็น CEO และหัวหน้าวิศวกรของทาง ต้องติดตามนะครับ ในวันที่ 5 พฤศจิกายนนี้ว่าใครจะเป็นประธานาธิบดีคนที่ 60 ของสหรัฐอเมริกาการโหวตของสหรัฐไม่ได้เป็นลักษณะของพรรครีพับลิกัน หรือว่าประชาชนเลือกใครได้มากที่สุด น่าจะเป็นการเลือกคณะผู้แทนไปเรื่อยจำนวน 538 คนครับ ตรงนี้ถ้าใครได้ 270 เสียง ครึ่งหนึ่งที่ 270 นะ ก็จะได้รับเลือกเป็นประธานให้พอดีนะ คุณผู้ชม การเลือกตั้งครั้งนี้แหละ ต้องบอกว่ามีความห่วงใยของคนอเมริกานะ ด้วยกันเขาบอกว่ามีคนทำขึ้นมาบอกว่าถ้าการเลือกตั้งครั้งนี้นี่ เสี่ยงจะเกิดเรื่องของกิจการการเงินด้วยนะครับ มีการทำอีกเยอะครับ เช่นกันครับ เห็นว่าคนไทยนะครับ 1,200 กว่าคนนะครับเลือกนางกลมา แฮร์ริส ยิ่งนักประมาณสัก 9 วันนะครับ การเลือกตั้งประธานาธิบดีของสหรัฐอเมริกานะครับ</w:t>
      </w:r>
    </w:p>
    <w:p>
      <w:pPr>
        <w:pStyle w:val="BodyText"/>
      </w:pPr>
      <w:r>
        <w:t xml:space="preserve">(คุณวัฒนะ) และนี่คือทั้งหมดในห้องข่าวรัฐสภาแชลแนล ภาคเช้า ประจำวันนี้ ทั้ง 3 คนพร้อมด้วยอาจารย์ล่ามภาษามือ อาจารย์คมคิด และทีมงานทุกคนวันนี้ลาไปก่อนครับ สวัสดีครับ</w:t>
      </w:r>
    </w:p>
    <w:p>
      <w:pPr>
        <w:pStyle w:val="BodyText"/>
      </w:pPr>
      <w:r>
        <w:t xml:space="preserve">(คุณณัฐภทรพล) สวัสดีครับ สวัสดีครับ</w:t>
      </w:r>
    </w:p>
    <w:p>
      <w:pPr>
        <w:pStyle w:val="BodyText"/>
      </w:pPr>
      <w:r>
        <w:t xml:space="preserve">(บรรยาย) ดูโทรทัศน์รัฐสภา ONLINE ใกล้ชิดโหลด TP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28 ตุลาคม 2567 เวลา 08.00-09.00 น.</dc:title>
  <dc:creator/>
  <cp:keywords/>
  <dcterms:created xsi:type="dcterms:W3CDTF">2024-10-28T02:29:01Z</dcterms:created>
  <dcterms:modified xsi:type="dcterms:W3CDTF">2024-10-28T02:29:01Z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ตุลาคม 2567 เวลา 08.00 น.</vt:lpwstr>
  </property>
  <property fmtid="{D5CDD505-2E9C-101B-9397-08002B2CF9AE}" pid="3" name="subtitle">
    <vt:lpwstr/>
  </property>
</Properties>
</file>