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ขอต้อนรับคุณผู้ชมและผู้ฟังติดตามรายการห้องข่าวรัฐสภาแชนแนล ภาคเช้าครับ ผู้ชมติดตามอยู่กับคุณณัฏฐภัทรพล จุติการพาณิชย์ ผมวัฒนะ คล้ายแก้ว อาจารย์ล่ามภาษามือประจำรายการของเรา อาจารย์เช้าวันนี้พบกันในวันจันทร์ที่ 28 ตุลาคม พุทธศักราช 2567 ครับ เช้านี้ห้องข่าวรัฐสภาชนะภาคเช้า จะพาคุณผู้ชมผู้ฟังไปติดตามบรรยากาศเมื่อวานนี้ไปสัมผัสกับพสกนิกรชาวไทยทั่วประเทศ ได้สัมผัสกับความเป็นหนึ่งเดียวในโลก และเมื่อวานพสกนิกรชาวไทยได้มีโอกาสต้อนรับนะครับ แล้วก็ได้สัมผัสกับพระราชพิธีที่สำคัญ ช่วงเวลาประมาณ 15.40 น. พระบาทสมเด็จพระเจ้าอยู่หัว และสมเด็จพระนางเจ้าพระบรมราชินี เสด็จพระราชดำเนินโดยรถยนต์พระที่นั่ง จากพระที่นั่งอัมพรสถานพระราชวังดุสิตไปยังท่าวาสุกรี ประทับเรือพระที่นั่งสุพรรณหงส์ไปในการพระราชพิธีทรงบำเพ็ญพระราชกุศลถวายผ้ากฐิน โดยขบวนพยุหยาตราทางชลมารค ณ วัดอรุณราชวรารามราชวราราม มหาวิหาร เขตบางกอกใหญ่ กรุงเทพมหานครในโอกาสนี้สมเด็จพระเจ้าลูกเธอเจ้าฟ้าสิริวัณณวรีนารีรัตนราชกัญญา และสมเด็จพระเจ้าลูกยาเธอเจ้าฟ้าทีปังกรรัศมีโชติ มหาวชิโรตตมางกูร สิริวิบูลยราชกุมาร โดยเสด็จในการนี้ด้วย ครั้นเสด็จพระราชดำเนินถึงท่าวาสุกรี กองทหารเกียรติยศถวายความเคารพ ดุริยางค์บรรเลงเพลงสรรเสริญพระบารมี นางสาวแพทองธาร ชินวัตร นายกรัฐมนตรี นายวันมูหะมัดนอร์มะทา ประธานรัฐสภาและนางนันทนาการ จิรเวชสุนทรกุล ประธานศาลฎีกาเฝ้ารับเสด็จ จากนั้นพระบาทสมเด็จพระเจ้าอยู่หัว และสมเด็จพระเจ้าพระนางเจ้าพระบรมราชินี พระราชดำเนิน พร้อมด้วยสมเด็จพระเจ้าลูกเธอเจ้าฟ้าสิริวัณณวรีนารีรัตน์ราชกันยา และสมเด็จพระเจ้าลูกยาเธอเจ้าฟ้าทีปังกรรัศมีโชติ มหาวชิโรตตมางกูร สิริวิบูลยราชกุมาร สะพานฉนวนประจำท่าเรือพระที่นั่งสุพรรณหงส์ องคมนตรีและข้าราชการชั้นผู้ใหญ่เฝ้ารับเสด็จ ต่อจากนั้นพระราชทานพระราชโอกาสให้พลเรือเอกจิรพล ว่องวิทย์ผู้บัญชาการทหารเรือในฐานะผู้บัญชาการขบวนพยุหยาตราทางชลมารค เฝ้าทูลละอองธุลีพระบาทบังคมทูลพระกรุณารายงานจำนวนเรือและกำลังพล เสร็จแล้วเวลา 15.20 น. เสด็จไปประทับเรือพระที่นั่งสุพรรณหงส์ กองทหารเกียรติยศถวายความเคารพ ดุริยางค์บรรเลงเพลงสรรเสริญพระบารมี ในโอกาสนี้ทรงพระกรุณาโปรดเกล้าโปรดกระหม่อม ให้สมเด็จพระเจ้าลูกเธอเจ้าฟ้าสิริวัณณวรีนารีรัตนราชกัญญา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 มหาวชิโรตตมางกูร สิริวิบูลยราชกุมาร เสด็จประทับเรือพระที่นั่งอเนกชาติภุชงค์ นายเรือตรีกลับฝีพายถวายบังคม พลเรือโท สมบัติ อยู่ถนอม ผู้ควบคุมเรือพระที่นั่งสุพรรณหงส์กราบบังคมทูลกรุณารายงานจำนวนตีพายประจำเรือพระที่นั่งว่าที่นาวาเอก คมสัน สีหลง นายเรือพระที่นั่งสุพรรณหงส์ กราบบังคมทูลพระกรุณาขอพระราชทาน พระบรมราชานุญาต เคลื่อนขบวนพยุหยาตราทางชลมารค จากนั้นพลอากาศเอกสถิตย์พงษ์สุขวิมล เลขาธิการพระราชวังรับพระบรมราชโองการ แจ้งนายเรือพระที่นั่งสุพรรณหงส์ให้ยาตราขบวนพยุหยาตราทางชลมารค ต่อมาเวลา 15.23 น. เรือพระที่นั่งสุพรรณหงส์เคลื่อนออกจากท่าวาสุกรีขบวนยาตราขบวนไปยังถนนน้ำ หน้าพระอุโบสถวัดอรุณราชวรารามราชวรมหาวิหารขณะนั้นกองทหารเกียรติยศถวายความเคารพ ดุริยางค์บรรเลงเพลงมาร์ชธงไชยเฉลิมพลชาวพนักงานประโคมกระทั่งมโหระทึก สังข์ แตรงอน แตรฝรั่ง และกลองชนะประจำเรือพระราชพิธีปรากฏขึ้นพร้อมกัน จากนั้นขบวนพยุหยาตราทางชลมารค เคลื่อนจากท่าวาสุกรีตามจนวิถีท้องน้ำเจ้าพระยาไปยังผ้าวัดอรุณราชวรารามราชวรมหาวิหาร ตลอดเส้นทางเสด็จตำบลพยุหะยาตราทางชลมารคไปตามลำน้ำเจ้าพระยา พระบาทสมเด็จพระเจ้าอยู่หัวและสมเด็จพระนางเจ้าพระบรมราชินีทอดพระเนตรพสกนิกรที่มาเฝ้ารับเสด็จตลอดเส้นทาง เมื่อเรือพระที่นั่งสุพรรณหงส์ผ่านจุดใด พสกนิกร ณ จุดนั้นต่างของโปรดธงปลิวไสว พร้อมเปล่งเสียงทรงพระเจริญดังกึกก้อง พร้อมยกมือถือขึ้นบันทึกภาพและคลิปวิดีโอต่างปลื้มปิติที่ได้มาเฝ้ารับเสด็จ จากนั้นในเวลา 16.18 น. เรือพระที่นั่งอนันตนาคราชสะพานถนนหน้าพระปรางค์วัดอรุณราชวรารามราชวรมหาวิหารเจ้าพนักงานพระราชพิธีเชิญผ้าพระกฐินจัดระบบ เรือพระที่นั่งอนันตนาคราชไปรอทูลเกล้าถวายในพระอุโบสถ ต่อมาเวลา 16.12 น. เรือพระที่นั่งสุพรรณหงส์เข้าเทียบหัวน้ำหน้าพระอุโบสถวัดอรุณราชวรารามราชวรมหาวิหาร พระบาทสมเด็จพระเจ้าอยู่หัวและสมเด็จพระนางเจ้าพระบรมราชินีเสด็จขึ้นถ้าสระน้ำหน้าพระอุโบสถวัดอรุณราชวรารามราชวรมหาวิหาร พลเอก จิรพล ว่องวิทย์ ผู้บัญชาการทหารเรือเป็นผู้บัญชาการขบวนพยุหยาตราทางชลมารค กราบบังคมทูลพระกรุณา รายงาน พลเอกเอกเขนก ชนกสังฆทาน ปลัดกระทรวงกลาโหม นายเอกนิตย์ สัมพันธ์รัก ปลัดกระทรวงมหาดไทยเฝ้ารับเสด็จที่บริเวณปลายถนนน้ำ เรือพระที่นั่งอเนกชาติภุชงค์เพียบ เรือพระที่นั่งสุพรรณหงส์ สมเด็จพระเจ้าลูกเธอเจ้าฟ้าสิริวัณณวรีนารีรัตนราชกัญญา และพระเจ้าลูกยาเธอเจ้าฟ้าทีปังกรรัศมีโชติ มหาวชิโรตตมางกูรสิริวิบูลยราชกุมาร เสด็จขึ้นสะพานถนนน้ำหน้าวัดอรุณราชวรารามราชวรมหาวิหาร จากนั้นเสด็จพระราชดำเนินเข้าพระอุโบสถ วัดอรุณราชวรารามราชวรมหาวิหาร พระบาทสมเด็จพระเจ้าอยู่หัวทรงวางผ้าไตรเนื้อพานแว่นฟ้า ที่หน้าอสงต้องจุดธูปเทียนเครื่อง นมัสการบูชาพระพุทธโลกทาที่โลกพระประธานพระอุโบสถแล้วทรงจุดธูปเทียนเครื่องทองน้อยถวายราชสักการะพระบรมราชสรีรางคารพระบาทสมเด็จพระพุทธเลิศหล้านภาลัย กราบจากนั้นคงหยิบผ้าห่มสำหรับพระประธานพระราชทานเจ้าพนักงานภูษามาลา จากนั้นเจ้าหน้าที่จากนั้นเจ้าหน้าที่กรมการศาสนา กราบบังคมทูลรายงานจำนวนพระสงฆ์ แล้วทรงยิบผ้าไตรชื่อพานแว่นฟ้าพลาดระหว่างพระนคร ทรงกล่าวคำถวายผ้าพระกฐิน วางผ้าไตรไว้บนพานแว่นฟ้าที่เดิมแล้ว ทรงประเคนผ้าไตรและเขียนปาติโมกข์แด่พระสงฆ์รูปที่ 2 พระสงฆ์ทำพิธีกฐินกรรม เพื่อพระสงฆ์ผู้ครองผ้าพระกฐินออกไปกรองพระกฐินเสร็จแล้ว พระบาทสมเด็จพระเจ้าอยู่หัวทรงพระกรุณาโปรดเกล้าโปรดกระหม่อมสมเด็จพระเจ้าลูกยาเธอเจ้าฟ้าทีปังกรรัศมีโชติ มหาวชิโรตตมางกูร สิริวิบูลยราชกุมาร เสด็จไปทรงเครื่องบริวารพระกฐิน แด่พระสงฆ์ผู้ครองผ้าพระกฐินจากนั้นพระบาทสมเด็จพระเจ้าอยู่หัวทรงหลั่งทักษิโณทก พระสงฆ์ถวายอนุโมทนาถวายอดิเรก ต่อจากนั้นพระราชทานพระบรมราชวโรกาส นายเกียรติศักดิ์ วิสุทธิ์ เหมือนวาย ผู้อำนวยการเขตบางกอกใหญ่ กราบบังคมทูลเบิกผู้มีจิตศรัทธาบริจาคเงินพ่อทูลละอองธุลีพระบาทรับพระราชทานของที่ระลึก จากนั้นเสด็จพระราชดำเนินไปทรงกราบที่หน้าเครื่องนมัสการ ทรงลาพระสงฆ์ในโอกาสนี้ เจ้าอาวาสวัดอรุณราชวรารามราชวรมหาวิหาร ถวายพระพุทธนฤมิตรจำลอง หน้าตัก 9 นิ้ว เนื้อทองคำและเนื้อเงิน แด่พระบาทสมเด็จพระเจ้าอยู่หัว ถวายพระพุทธนฤมิตรจำลอง หน้าตัก 7 นิ้ว เนื้อทองคำและเนื้อเงิน สมเด็จพระนางเจ้าพระบรมราชินีและถวายพระพุทธนฤมิตรจำลอง ขนาดหน้าตัก 3.5 นิ้ว เนื้อทองคำและเนื้อเงิน แด่สมเด็จพระเจ้าลูกเธอเจ้าฟ้าสิริวัณณวรีนารีรัตนราชกัญญา และสมเด็จพระเจ้าลูกยาเธอเจ้าฟ้าทีปังกรรัศมีโชติ มหาวชิโรตตมางกูร สิริวิบูลย์ราชกุมาร เสร็จแล้วทรงรับการถวายความเคารพของผู้มาเฝ้า แล้วเสด็จออกทานหน้าพระอุโบสถ ทรงจุดธูปเทียนเครื่องทองน้อยบูชาพระพุทธนฤมิตร พระพุทธรูปฉลองพระองค์ พระบาทสมเด็จพระพุทธเลิศหล้านภาลัย ทรงกราบ จากนั้นเสด็จไปทรงวางพุ่มดอกไม้ และทรงจุดธูปเทียนเครื่องทองน้อย ถวายราชสักการะพระบรมราชานุสาวรีย์พระบาทสมเด็จพระพุทธเลิศหล้านภาลัย ทรงกราบแล้วเสด็จพระราชดำเนินไปประทับรถยนต์พระที่นั่งเสด็จพระราชดำเนินกลับนั่นเองนะครับเ คุณผู้ชมครับ เรามีเสียงบรรยากาศของช่วงพระราชพิธีการแห่เรือนะครับ ถือว่าเป็นพระราชพิธีที่สำคัญนะครับลองไปฟังดูครับ เป็นอย่างไรในช่วงนั้นหลายคนต้องบอกว่าเป็นภาพที่ประทับใจและจดจำ ลองไปฟังดูครับคุณผู้ชมครับ // มาจากอยุธยา มาถึงนี่ 8 โมงเช้า ตั้งใจมาดูเลย อยากเห็นเขาไม่เคยเห็น ทั้งสมัยโบราณ เป็นสิ่งที่มันสืบทอดโบราณมา เราก็อยากจะเห็นเป็นบุญตา ใช่ไหมคะ // รู้สึกปลื้มใจนะคะ แล้วก็วันนี้เราก็เตรียมตัวกันมาอุปกรณ์พร้อม พูดแล้วขนลุกค่ะ พูดถึงว่ารอเวลานี้มาปีแรกที่จะได้เสด็จ ร. 10 มา เตรียมความพร้อมตั้งแต่วันซ้อมใหญ่ฝนตกหนักมาตลอดมาด้วยใจค่ะ ใจเต็มร้อยเลย ค่าเดินทางมาแต่เช้าเลย เตรียมตัวไปแต่เช้าเลย เดี๋ยวจะไม่ได้อยู่ข้างหน้า ค่ะ ขอบคุณค่ะ</w:t>
      </w:r>
    </w:p>
    <w:p>
      <w:pPr>
        <w:pStyle w:val="BodyText"/>
      </w:pPr>
      <w:r>
        <w:t xml:space="preserve">(คุณวัฒนะ) เป็นพระราชพิธีที่สำคัญในชุมชน หนึ่งเดียวในโลกจากประสบการณ์ของชาวไทยสัมผัสได้ เมื่อวานนี้ผมได้เห็นประชาชนคนไทยสวมใส่เสื้อเหลืองทั้งสองฝั่งริมแม่น้ำเจ้าพระยา ได้เห็นแล้วถึงความยิ่งใหญ่ของคนไทย รวมใจเป็นหนึ่งเดียว กับหลายคนน้ำตาไหลนะ ผู้ชมหลายจุดในพื้นที่ที่ผู้ชมเห็นภาพมุมสูงในขณะนี้ วัดอรุณราชวราราม ถือว่าเป็นจุดหนึ่งที่มีนักท่องเที่ยวเดินทางมาเป็นจำนวนมากนะครับ ได้เห็นถึงความยิ่งใหญ่ของความสำคัญของพระราชพิธีที่สำคัญดีด้วยเช่นกันนะครับ</w:t>
      </w:r>
    </w:p>
    <w:p>
      <w:pPr>
        <w:pStyle w:val="BodyText"/>
      </w:pPr>
      <w:r>
        <w:t xml:space="preserve">(คุณณัฐภัทรพล) วัดอรุณราชวรารามราชวรมหาวิหารนะครับผู้ชมครับ ตามประวัติแล้วสร้างมาตั้งแต่สมัยกรุงศรีอยุธยานะครับ แล้วก็มาจนถึงสมัยของรัชกาลที่ 2 นะครับ ก็มีการบูรณะครั้งใหญ่จนเสร็จเมื่อสมัยรัชกาลที่ 3 ด้านขวามือนี่ชมเห็นขบวนเรือพยุหยาตราทางชลมารค มีเรือพระราชพิธีที่ประกอบในริ้วขบวน 52 ลำครับคุณผู้ชมครับ เป็นเรือพระที่นั่งสีดำรายการประกวดพระที่นั่งสุพรรณหงส์ เรือพระที่นั่งอนันตนาคราชเ รือพระที่นั่งนารายณ์ทรงสุบรรณ รัชกาลที่ 9 และเรือพระที่นั่งอเนกชาติภุชงค์นะครับ ระยะทางจากท่าวาสุกรีมายังท่าเรือที่วัดอรุณ 4.2 กิโลเมตร ใช้กำลังพลมากกว่า 2 พันคนครับคุณผู้ชมครับ เป็นภาพบรรยากาศที่พสกนิกรชาวไทยทุกคนต่างปลื้มปิติ ที่ได้เห็นพระบารมี พระบาทสมเด็จพระเจ้าอยู่หัว สมเด็จพระนางเจ้าพระบรมราชินีนาถและพระบรมวงศานุวงศ์ ที่ได้เสด็จทางชลมารคเมื่อวานที่ผ่านมานะครับ</w:t>
      </w:r>
    </w:p>
    <w:p>
      <w:pPr>
        <w:pStyle w:val="BodyText"/>
      </w:pPr>
      <w:r>
        <w:t xml:space="preserve">(คุณวัฒนะ) เมื่อวานนี้ได้หลายจุดนะครับไ ม่ว่าจะเป็นที่สะพานพระราม 8 ไม่ว่าจะเป็นที่สวนสันติชัยปราการ ที่จอดริมฝั่งแม่น้ำเจ้าพระยาทั้ง 2 ฝั่งนะครับ เป็นร้านอาหารนี่ จะเห็นบรรยากาศของพสกนิกรชาวไทยขบวนเรือเคลื่อนผ่านไปทรงพระเจริญดังกึกก้องธงไตรรงค์นะครับ แล้วก็ธงที่ผมจะเห็นบรรยากาศแบบนี้ตลอดทั้ง 2 ฝั่งนะครับ นี่คือสิ่งที่คนไทยสัมผัสได้ ต่างชาติที่เดินทางมาก็บอกว่าไม่เคยเห็นพระราชพิธีแบบนี้ ไม่มีที่ไหนมีมาก่อนนะครับคุณผู้ชและเมื่อวานคนที่ติดตามถ่ายทอดสดอยู่ผ่านทางโทรทัศน์รวมการเฉพาะกิจแห่งประเทศไทยเขาบอกว่าคนจะไม่เห็นมีคลื่นน้ำเลยนิ่งสงบคือสิ่งที่เกิดขึ้นนะครับ เมื่อวานที่ผมดูอยู่ในขนลุกเลยทีเดียวไปตามกับพี่น้องพสกกรชาวไทยทั่วประเทศอะไรครับ</w:t>
      </w:r>
    </w:p>
    <w:p>
      <w:pPr>
        <w:pStyle w:val="BodyText"/>
      </w:pPr>
      <w:r>
        <w:t xml:space="preserve">(คุณณัฐภัทรพล) ก่อนหน้านั้นจำได้นะผู้ชมครับ มีการซ้อมใหญ่กันไปเมื่อวันที่ 22 ตุลาคม ฝนถล่มลงมาอย่างหนักแล้วผู้ชม 5 จนต้องยกเลิกการซ้อมไปนะครับ เมื่อวานนี้เห็นภาพวงกว้างจากโดรนนี่ เราจะเห็นกลุ่มฝนอยู่ด้านหลังบริเวณแถวเขตบางแค ภาษีเจริญ แต่ฝนนี่ ไม่เข้ามาที่พื้นที่ที่จัดงานพระราชพิธีนะคุณวัฒนาถือว่าผู้ชมได้ติดตามกลับก็เรื่องของพระราชพิธีนี้แบบได้แบบเต็ม ๆ เลยวันนี้มีเพื่อน ๆ ที่อยู่ที่รัฐสภาไปถึงครอบครัวที่เดินทางมาจากต่างประเทศ ที่ผมรู้จักก็ไปสัมผัสบรรยากาศนะครับ พระราชพิธีที่สำคัญและผู้ชมครับ นี่คือความประทับใจของพสกนิกรชาวไทยทั่วประเทศ เช้านี้ห้องข่าวรัฐสภาแชนแนล ภาคเช้า ได้รูปแล้วก็เก็บบรรยากาศมาให้กับผู้ชมได้ติดตามกันด้วยนะครับ ส่วนเช้านี้ในห้องข่าวรัฐสภาเฉพาะเช้าเริ่มต้นบ่ายยังคงต้องติดตามการประชุมไม่ว่าจะเป็นการประชุมสว. 2 วันนะครับ การประชุมของทางสส. 1 วันนะครับ เนื่องจากว่าสัปดาห์นี้จะเป็นสัปดาห์สุดท้ายของสมัยประชุมมีแล้วครับเพราะว่าจะมีการประชุม 31 ตุลาคมนี้นะครับ แล้วก็จะไปเปิดอีกทีหนึ่งนะครับผู้ชมครับ 12 ธันวาคมเลยนะ ก็พักกันไปประมาณเดือนเศษนะคุณวัฒนะ</w:t>
      </w:r>
    </w:p>
    <w:p>
      <w:pPr>
        <w:pStyle w:val="BodyText"/>
      </w:pPr>
      <w:r>
        <w:t xml:space="preserve">(คุณวัฒนะ) กลับมาครั้งนี้ก็ต้องบอกว่ามีกฎหมายรออยู่หลายฉบับไปทีเดียวเลยครับ วันหยุดที่ผ่านมานี่ ประชุมคณะกรรมาธิการ 1 คณะเขาลงพื้นที่แล้วก็ได้มีการประชุมมีการระดมความเห็นกันอย่างมากมาย นั่นก็คือคณะกรรมาธิการการพัฒนาการเมือง การสื่อสารมวลชนการมีส่วนร่วมของสภาผู้แทนราษฎรด้วยนะครับ ได้มีการพิจารณาประเด็นที่เกี่ยวข้องกับกฎหมาย เลืิอกตั้งท้องถิ่น ผู้บริหารท้องถิ่น หวังว่าจะเกิดการมีส่วนร่วมของหน่วยงานแต่งตั้ง ทางประชาชนเข้ามาพิจารณากฎหมายด้วยกันนี่แหละครับ ไปดูบรรยากาศกันนะครับ นายพริษฐ์ วัชรสินธุ ประธานคณะกรรมาธิการการพัฒนาการเมืองการสื่อสารมวลชน การมีส่วนร่วมของประชาชนสภาผู้แทนราษฎร เป็นประธานเปิดการสัมมนารับฟังความคิดเห็น เพื่อการแก้ไขเพิ่มเติมพระราชบัญญัติการเลือกตั้งสมาชิกสภาท้องถิ่น หรือผู้บริหารท้องถิ่นพุทธศักราช 2562 ซึ่งทางคณะกรรมาธิการการพัฒนาการเมือง ร่วมกับเครือข่ายที่ชื่อว่าวีวอสจัดขึ้นมา เป็นการแลกเปลี่ยนความคิดเห็นต่าง ๆ ข้อเสนอแนะในการแก้ไขเพิ่มเติมกฎหมาย นำไปสู่การจัดทำร่างพระราชบัญญัติการเลือกตั้งสมาชิกสภาท้องถิ่น หรือผู้บริหารท้องถิ่น พุทธศักราชฉบับร่างของอนุกรรมาธิการพิจารณาศึกษา จัดทำข้อเสนอในการแก้ไขกฎหมายเกี่ยวกับการเลือกตั้งท้องถิ่นด้วยนะครับ โดยคุณพริธ สินกล่าวว่าทางคณะกรรมการเล็งเห็นว่ามีองค์กรใดองค์กรหนึ่งที่ใกล้ชิดกับประชาชน ซึ่งประชาชนทุกคนนะครับ พูดถึงการแก้ไขปัญหาในชีวิตประจำวันได้ ก็คงหนีไม่พ้นองค์กรปกครองส่วนท้องถิ่น การจะทำให้บทบาทของท้องถิ่นมีความหมาย ก็ต้องเดินไป 2 ขา ที่หนึ่งก็คือการกระจายอำนาจสู่ท้องถิ่นคือทำอย่างไรให้ท้องถิ่นมีอำนาจมีงบประมาณเพียงพอในการแก้ไขปัญหาให้กับประชาชนในพื้นที่ได้ด้วยส่วนภาพที่ 2 ต้องเดินคู่ขนานกันไปนั่นก็คือการทำอย่างไรให้กระบวนการได้มาซึ่งผู้บริหาร หรือสมาชิกสภาท้องถิ่นเป็นตัวแทนของประชาชนได้อย่างชัดเจนที่สุดนะครับ และคำถามถัดมาทำอย่างไร ให้ประชาชนมีส่วนร่วมกับการเลือกตั้งท้องถิ่นใดมากที่สุด รวมไปถึงต้องมีความโปร่งใส เปิดกว้างให้ผู้สมัครมีความหลากหลาย เกิดการแข่งขันกันในเชิงนโยบาย ทั้งนี้ได้มีสส. ทั้ง 10 รัฐบาลฝ่ายค้านตัวแทนจากสมาคมท้องถิ่นและภาคประชาสังคมได้มีการตั้งข้อสังเกตการเลือกท้องถิ่นไว้อย่างต่อเนื่อง นั่นเป็นอนุกรรมาธิการ ตนหวังว่าในการสัมมนาครั้งนี้ จะเป็นการรับฟังความเห็นของทุกภาคส่วนที่มีความหลากหลาย และมีผลสำคัญต่อการปรับแก้ไขกฎหมายฉบับนี้ต่อไป ไปฟังเสียงประธานคณะกรรมาธิการชุดนี้นะครับ คุณพริษฐ์ วัชรสินธุครับ</w:t>
      </w:r>
    </w:p>
    <w:p>
      <w:pPr>
        <w:pStyle w:val="BodyText"/>
      </w:pPr>
      <w:r>
        <w:t xml:space="preserve">(คุณณัฐภัทรพล) การสัมมนาในครั้งนี้นะครับ คุณผู้ชมก็มีการระดมความคิดเห็นการได้มีการพูดถึงเรื่องของการเลือกตั้งสมาชิกสภาท้องถิ่นใน 4 ประเด็นนะครับ ประกอบไปด้วยประเด็นที่ 1 การมีส่วนร่วมของประชาชนในการใช้สิทธิเลือกตั้ง ก็ได้มีการพูดถึงประชาชนที่อาศัยอยู่ในพื้นที่ต่าง ๆ การย้ายทะเบียนเข้ามาในพื้น ที่สามารถเลือกตั้งตามที่อาศัยอยู่จริงได้ครับ ประเด็นที่ 2 ก็คือเรื่องของความผิดพลาดเรื่องของการเกิดอุบัติเหตุประเด็นถัดมา ประเด็นด้านที่เกี่ยวข้องกับงานธุรการการคำนวณค่าใช้จ่ายของผู้สมัครให้ครอบคลุมและประเด็นสุดท้ายการเพิ่มความโปร่งใส ความเป็นธรรม ในการเลือกตั้ง ยกตัวอย่างรับประกันความเป็นกลางของเจ้าพนักงานผู้ดำเนินการเลือกตั้ง และประเด็นการเพิ่มเรื่องของการระบบการเลือกตั้ง สำหรับแต่ละท้องถิ่นด้วยนะครับ</w:t>
      </w:r>
    </w:p>
    <w:p>
      <w:pPr>
        <w:pStyle w:val="BodyText"/>
      </w:pPr>
      <w:r>
        <w:t xml:space="preserve">(คุณณัฐภัทรพล) คุณผู้ชมครับ ไปเรื่องของกฎหมายนิรโทษกรรมนะครับยังคงมีอีกร่างอีก 4 ฉบับนะครับ ที่จะมีการเข้าสู่ระเบียบวาระการประชุมในสมัยหน้าได้ครับสั่งของครับเพื่อไทยในครับออกมาพูดถึงเกี่ยวกับเรื่องของร่างกฎหมายนิรโทษกรรม ของพรรคเพื่อไทยนี่แหละ ว่าจะมีการยื่นประกบคู่กันไปหรือเปล่า ตอนนี้ยังไม่มีข้อยุตินะ ว่าจะมีการยืนประกบคู่กันไปหรือเปล่าครับ ก็ต้องมีการไปถามเกี่ยวกับเรื่องของเสียงในพรรคกันก่อนว่าจะให้ยื่นหรือจะไม่ยื่นอย่างไร เรื่องนี้เองผู้ชมครับ ไปติดตามกับคุณวิสุทธิ์ ไชยณรุณครับ สมาชิกสภาผู้แทนราษฎรแบบบัญชีรายชื่อในฐานะประธาน สส. พรรคเพื่อไทยครับ เปิดเผยถึงร่างกฎหมายเกี่ยวกับการนิรโทษกรรม 4 ร่าง ที่เตรียมเข้าสู่การประชุมสภาผู้แทนราษฎร ในสมัยประชุมหน้า ที่จะมีการเปิดประชุมกันในวันที่ 12 ธันวาคมนี้ เพื่อไทยจากมีการเสนอร่างเข้าประกบหรือไม่ ครับ ยังไม่มีการพูดคุยกันนะครับ แต่ขณะนี้บอกว่ามี 2 แนวทางนะครับ อาจจะมีการยืดเยื้อร่างประกอบแต่ มีการถามมติพรรคก่อน และอีกแนวทางหนึ่งครับจบมะ ตกหมดเลย ก็ถือว่าจบไปเท่านั้นนะครับ อย่างไรก็ตามนั้นครับคุณวิสุทธิ์ ไชยณรุณ ก็บอกว่าเรื่องนี้ก็ต้องมีการพูดคุยกันในที่ประชุมของพรรคก่อน ที่จะมีการเปิดสมัยประชุมครับเพื่อที่จะหาความชัดเจนรวมถึงต้องมีการปรึกษาฝ่ายกฎหมายและกรรมาธิการร่วมเป็นกรรมการบริหารพรรคด้วยนะครับ เนื่องจากเรื่องนี้เป็นเรื่องที่ละเอียดอ่อนนะ ต้องทำเป็นระบบไม่ใช่ตัดสินโดยใครคนใดคนหนึ่งนั่นเอง</w:t>
      </w:r>
    </w:p>
    <w:p>
      <w:pPr>
        <w:pStyle w:val="BodyText"/>
      </w:pPr>
      <w:r>
        <w:t xml:space="preserve">(คุณวัฒนะ) ผลพวงจากการลงมติเมื่อสัปดาห์ก่อนนะครับ การประชุมสภาผู้แทนราษฎรที่เกี่ยวเนื่องกับเรื่องของการนิรโทษกรรมทำให้มี 1 ท่านที่เป็น 2 คนทั้งประเทศไทย และนายแพทย์เชิดชัยตันติศิรินทร์กระบอกเอ๊ะ แปลกใจนะ ทำไม สส. ของพรรคเพื่อไทยนี่ ไม่ลงมติไปตามมติของพรรคเหรอครับ พรุ่งนี้ไปฟังการเปิดเผยของนายแพทย์ เชิดชัย ตันติศิรินทร์ สมาชิกสภาผู้แทนราษฎรแบบบัญชีรายชื่อ จากพรรคเพื่อไทยได้กล่าวถึงด้านกฎหมายที่เกี่ยวข้องกับการนิรโทษกรรมทั้งหมด 4 ร่างเริ่มเข้าสู่การประชุมสภาผู้แทนราษฎรในสมัยประชุมหน้า บอกว่าพรรคเพื่อไทยยังไม่ได้คุยกัน ว่าจะเสนอร่างกฎหมายของพรรคประกบด้วยหรือไม่นะครับ หลังจากที่ประชุมสภาผู้แทนราษฎรสัปดาห์ก่อน ไม่เห็นชอบกับข้อสังเกตรายงาน รวมไปถึงการศึกษาแนวทางการตราร่างพระราชบัญญัตินิรโทษกรรมของคณะกรรมาธิการ ตนเองนี่ได้พูดคุยกับในส่วนของรองศาสตราจารย์ ชูศักดิ์ ศิรินิล สส. บัญชีรายชื่อรองหัวหน้าพรรคนะเกี่ยวข้องกับการลงมติของสสพรรคเพื่อไทยนี่แหละครับ เมื่อถามว่าจะต้องมีการพูดคุยกันในพรรคเพิ่มเติมหรือไม่อย่างไร นายแพทย์เชิดชัย กล่าวว่า เดี๋ยวการประชุมในสัปดาห์นี้ วันพรุ่งนี้นะครับ 29 ตุลาคมต้องมีการเสนอเรื่องนี้เข้าสู่ที่ประชุมของพรรค เพราะว่าจะมีเรื่องกฎหมายที่เกี่ยวข้องกับการนิรโทษกรรมจะเข้าสู่การประชุมในสภาสมัยหน้าอีก 4 ฉบับเลยทีเดียว ถามว่าพรรคเพื่อไทยควรเสนอร่างประกบเข้าไปหรือไม่ นายแพทย์เชิดชัยกล่าวย้ำแบบนี้หากมีการยกร่างประกบก็คงยกร่างไปตามที่พรรคเพื่อไทยได้มีการพูดคุยกัน คือ การนิรโทษกรรม 3 นำทาง ซึ่งหากตนเสนอก็คงจะเสนอแบบมีเงื่อนไข แต่ก็คงจะต้องมีการพูดคุยกันว่าสรุปแล้วนี่ จะดำเนินการอย่างไรต่อไป ในเมื่อมีร่างของภาคประชาชน ร่างของพรรคประชาชน และร่างของพรรคอื่นอีก ซึ่งเป็นร่างเดียวกันที่เกี่ยวข้องกับการนิรโทษกรรมทั้งสิ้นนะครับ ไปดูทางฝั่งของรวมไทยสร้างชาติครับ คุณผู้ชมหากมีการออกมาพูดถึงเกี่ยวกับเรื่องของมติในส่วนที่ทางด้านของสมาชิกสภาผู้แทนราษฎรเกี่ยวกับเรื่องของข้อสังเกตของคณะกรรมาธิการครับรายงานการฝึกหาการนิรโทษกรรมด้วยนะครับผู้ชมครับ รถให้เข้าเช้าเองก็เตรียมที่จะมีการผลักดันเกี่ยวกับเรื่องของกฎหมายเสริมสร้างสังคมสันติสุข สุขนิรโทษกรรมเกี่ยวกับเรื่องของคดีทางการเมืองเพื่อที่จะหาทางออกให้จับไปดูกันครับคุณผู้ชมครับกับคุณอัครเดช วงษ์พิทักษ์โรจน์ ครับสมาชิกสภาผู้แทนราษฎร จังหวัดราชบุรี ในฐานะโฆษกพรรครวมไทยสร้างชาติเปิดเผยจากการที่สภาผู้แทนราษฎร มีมติไม่เห็นด้วยกับข้อสังเกต ของรายงานของคณะกรรมาธิการวิสามัญ พิจารณาศึกษาแนวทางการตราพระราชบัญญัตินิรโทษกรรม แสดงให้เห็นถึงความเป็นเอกภาพของรัฐบาลครับ และมีความมั่นคงมีการปรับพื้นฐานทางความคิดเข้าหากัน จนมีแนวทางเดียวกัน โดยคุณอัครเดชระบุนะครับ ว่าแม้ในอดีตจะมีความเห็นต่างกันอยู่บ้างนะครับ แต่ปัจจุบันมีพื้นฐานความคิดก่อนนะครับอีกทั้งการที่หลายพรรคการเมืองมีมติไม่เห็นด้วย กับข้อสังเกตในรายงานฉบับดังกล่าว ไม่ได้หมายความว่าจะไม่เห็นด้วยกับการนิรโทษกรรม ในการกระทำความผิดที่มีมูลเหตุจากปัจจัยทางการเมือง ในส่วนของคนไทยทั้งชาติเองนะครับ เห็นด้วยกับการนิรโทษกรรมนะครับ เกี่ยวกับเรื่องของการกระทำผิดที่มีมูลเหตุจากปัจจัยทางการเมืองครับ เพื่อที่จะหาทางออกให้กับประเทศออกจากวังวนความขัดแย้ง แต่ไม่เห็นด้วยกับการนิรโทษกรรมผู้ที่กระทำความผิดใน มาตรา 112 แห่งประมวลกฎหมายอาญาครับ ดังนั้น พรรครวมไทยสร้างชาติได้มีการเสนอร่างพระราชบัญญัติ เสริมสร้างสังคมสันติสุข พ.ศ. เข้าสู่สภาแล้วนะครับ ซึ่งการเสนอร่างพรบ. ดังกล่าวนั้นเพื่อโทษกรรมคดีที่มีมูลเหตุจากปัจจัยทางการเมืองปี 2548 เป็นต้นมา ความขัดแย้งและสร้างความปรองดองให้เกิดขึ้นในประเทศไทยโดยไม่เกี่ยวข้องกับการนิรโทษกรรม จากการกระทำความผิดในมาตรา 112 ดังนั้น รวมไทยสร้างชาติจึงเรียกร้องให้พรรคประชาชนและทุกภาคส่วน ได้เห็นชอบกับร่างพระราชบัญญัติฉบับดังกล่าว เพื่อที่จะหาทางออกให้กับสังคมไทยที่ติดอยู่ในวังวนของความขัดแย้งทางการเมืองมาตลอดระยะเวลา 20 ปีที่ผ่านมานี่แหละครับ</w:t>
      </w:r>
    </w:p>
    <w:p>
      <w:pPr>
        <w:pStyle w:val="BodyText"/>
      </w:pPr>
      <w:r>
        <w:t xml:space="preserve">(คุณวัฒนะ) ช่วงนี้ไปพักกันก่อนสักครู่ครับช่วงหน้าเดี๋ยวดูตำแหน่งที่สำคัญในสหภาพรัฐสภาโลกหรือว่า ICU มี สส. ที่เป็นสาวของไทยนี่ ดำรงตำแหน่งด้วยได้รับการคัดเลือกนะครับ ไปดูกันว่าถ้าคณะกรรมการชุดนั้นคือคณะกรรมการอะไร ติดตามต่อไปในช่วงหน้าห้องข่าวรัฐสภาแชนแนล ภาคเช้า 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28 ตุลาคม 2567</dc:title>
  <dc:creator/>
  <cp:keywords/>
  <dcterms:created xsi:type="dcterms:W3CDTF">2025-04-29T03:17:19Z</dcterms:created>
  <dcterms:modified xsi:type="dcterms:W3CDTF">2025-04-29T03:17:19Z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เมษายน 2568 เวลา 09.15 น.</vt:lpwstr>
  </property>
  <property fmtid="{D5CDD505-2E9C-101B-9397-08002B2CF9AE}" pid="3" name="subtitle">
    <vt:lpwstr/>
  </property>
</Properties>
</file>